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DE2" w:rsidRPr="00541883" w:rsidRDefault="00124DE2" w:rsidP="00541883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CF4B6A" w:rsidRPr="00541883" w:rsidRDefault="00CF4B6A" w:rsidP="000B6533">
      <w:pPr>
        <w:autoSpaceDE w:val="0"/>
        <w:autoSpaceDN w:val="0"/>
        <w:adjustRightInd w:val="0"/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5418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Учебный  план</w:t>
      </w:r>
    </w:p>
    <w:p w:rsidR="00CF4B6A" w:rsidRPr="00541883" w:rsidRDefault="00CF4B6A" w:rsidP="00541883">
      <w:pPr>
        <w:spacing w:line="240" w:lineRule="auto"/>
        <w:ind w:left="3621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1"/>
        <w:tblW w:w="10071" w:type="dxa"/>
        <w:jc w:val="center"/>
        <w:tblInd w:w="3405" w:type="dxa"/>
        <w:tblLook w:val="04A0" w:firstRow="1" w:lastRow="0" w:firstColumn="1" w:lastColumn="0" w:noHBand="0" w:noVBand="1"/>
      </w:tblPr>
      <w:tblGrid>
        <w:gridCol w:w="698"/>
        <w:gridCol w:w="3662"/>
        <w:gridCol w:w="862"/>
        <w:gridCol w:w="1413"/>
        <w:gridCol w:w="1829"/>
        <w:gridCol w:w="1607"/>
      </w:tblGrid>
      <w:tr w:rsidR="000F0989" w:rsidRPr="00541883" w:rsidTr="000F0989">
        <w:trPr>
          <w:trHeight w:val="519"/>
          <w:jc w:val="center"/>
        </w:trPr>
        <w:tc>
          <w:tcPr>
            <w:tcW w:w="698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№/</w:t>
            </w:r>
            <w:proofErr w:type="gramStart"/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3662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 (тем)</w:t>
            </w:r>
          </w:p>
        </w:tc>
        <w:tc>
          <w:tcPr>
            <w:tcW w:w="862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413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29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F0989" w:rsidRPr="00541883" w:rsidTr="000F0989">
        <w:trPr>
          <w:trHeight w:val="519"/>
          <w:jc w:val="center"/>
        </w:trPr>
        <w:tc>
          <w:tcPr>
            <w:tcW w:w="698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62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материала</w:t>
            </w:r>
          </w:p>
        </w:tc>
        <w:tc>
          <w:tcPr>
            <w:tcW w:w="1829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часть</w:t>
            </w:r>
          </w:p>
        </w:tc>
        <w:tc>
          <w:tcPr>
            <w:tcW w:w="1607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</w:tr>
      <w:tr w:rsidR="000F0989" w:rsidRPr="00541883" w:rsidTr="000F0989">
        <w:trPr>
          <w:jc w:val="center"/>
        </w:trPr>
        <w:tc>
          <w:tcPr>
            <w:tcW w:w="698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62" w:type="dxa"/>
          </w:tcPr>
          <w:p w:rsidR="000F0989" w:rsidRPr="00541883" w:rsidRDefault="000F0989" w:rsidP="00541883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4188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Международное соревнование среди подростков</w:t>
            </w:r>
          </w:p>
        </w:tc>
        <w:tc>
          <w:tcPr>
            <w:tcW w:w="862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413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9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7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0F0989" w:rsidRPr="00541883" w:rsidTr="000F0989">
        <w:trPr>
          <w:jc w:val="center"/>
        </w:trPr>
        <w:tc>
          <w:tcPr>
            <w:tcW w:w="698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62" w:type="dxa"/>
          </w:tcPr>
          <w:p w:rsidR="000F0989" w:rsidRPr="00541883" w:rsidRDefault="000F0989" w:rsidP="00541883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4188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Встречаем победителей юношеских соревнований</w:t>
            </w:r>
          </w:p>
        </w:tc>
        <w:tc>
          <w:tcPr>
            <w:tcW w:w="862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13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29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7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0F0989" w:rsidRPr="00541883" w:rsidTr="000F0989">
        <w:trPr>
          <w:jc w:val="center"/>
        </w:trPr>
        <w:tc>
          <w:tcPr>
            <w:tcW w:w="698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62" w:type="dxa"/>
          </w:tcPr>
          <w:p w:rsidR="000F0989" w:rsidRPr="00541883" w:rsidRDefault="000F0989" w:rsidP="00541883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4188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Проблемы подростков: школьное образование</w:t>
            </w:r>
          </w:p>
        </w:tc>
        <w:tc>
          <w:tcPr>
            <w:tcW w:w="862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13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29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607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0F0989" w:rsidRPr="00541883" w:rsidTr="000F0989">
        <w:trPr>
          <w:jc w:val="center"/>
        </w:trPr>
        <w:tc>
          <w:tcPr>
            <w:tcW w:w="698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62" w:type="dxa"/>
          </w:tcPr>
          <w:p w:rsidR="000F0989" w:rsidRPr="00541883" w:rsidRDefault="000F0989" w:rsidP="00541883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4188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Спорт</w:t>
            </w:r>
          </w:p>
        </w:tc>
        <w:tc>
          <w:tcPr>
            <w:tcW w:w="862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13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29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07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0F0989" w:rsidRPr="00541883" w:rsidTr="000F0989">
        <w:trPr>
          <w:jc w:val="center"/>
        </w:trPr>
        <w:tc>
          <w:tcPr>
            <w:tcW w:w="698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62" w:type="dxa"/>
          </w:tcPr>
          <w:p w:rsidR="000F0989" w:rsidRPr="00541883" w:rsidRDefault="000F0989" w:rsidP="00541883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862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3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29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0F0989" w:rsidRPr="00541883" w:rsidTr="000F0989">
        <w:trPr>
          <w:jc w:val="center"/>
        </w:trPr>
        <w:tc>
          <w:tcPr>
            <w:tcW w:w="4360" w:type="dxa"/>
            <w:gridSpan w:val="2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62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413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29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607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0F0989" w:rsidRPr="00541883" w:rsidTr="000F0989">
        <w:trPr>
          <w:jc w:val="center"/>
        </w:trPr>
        <w:tc>
          <w:tcPr>
            <w:tcW w:w="4360" w:type="dxa"/>
            <w:gridSpan w:val="2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четверть </w:t>
            </w:r>
            <w:proofErr w:type="gramStart"/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_9_ недель)</w:t>
            </w:r>
          </w:p>
        </w:tc>
        <w:tc>
          <w:tcPr>
            <w:tcW w:w="862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29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</w:tr>
      <w:tr w:rsidR="000F0989" w:rsidRPr="00541883" w:rsidTr="000F0989">
        <w:trPr>
          <w:jc w:val="center"/>
        </w:trPr>
        <w:tc>
          <w:tcPr>
            <w:tcW w:w="4360" w:type="dxa"/>
            <w:gridSpan w:val="2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 четверть </w:t>
            </w:r>
            <w:proofErr w:type="gramStart"/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_7_ недель)</w:t>
            </w:r>
          </w:p>
        </w:tc>
        <w:tc>
          <w:tcPr>
            <w:tcW w:w="862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29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F0989" w:rsidRPr="00541883" w:rsidTr="000F0989">
        <w:trPr>
          <w:jc w:val="center"/>
        </w:trPr>
        <w:tc>
          <w:tcPr>
            <w:tcW w:w="4360" w:type="dxa"/>
            <w:gridSpan w:val="2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 четверть </w:t>
            </w:r>
            <w:proofErr w:type="gramStart"/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_10_ недель)</w:t>
            </w:r>
          </w:p>
        </w:tc>
        <w:tc>
          <w:tcPr>
            <w:tcW w:w="862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29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F0989" w:rsidRPr="00541883" w:rsidTr="000F0989">
        <w:trPr>
          <w:jc w:val="center"/>
        </w:trPr>
        <w:tc>
          <w:tcPr>
            <w:tcW w:w="4360" w:type="dxa"/>
            <w:gridSpan w:val="2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 четверть </w:t>
            </w:r>
            <w:proofErr w:type="gramStart"/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_9_ недель)</w:t>
            </w:r>
          </w:p>
        </w:tc>
        <w:tc>
          <w:tcPr>
            <w:tcW w:w="862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29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</w:tcPr>
          <w:p w:rsidR="000F0989" w:rsidRPr="00541883" w:rsidRDefault="000F0989" w:rsidP="0054188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6A723E" w:rsidRPr="00541883" w:rsidRDefault="006A723E" w:rsidP="005418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F4B6A" w:rsidRPr="00541883" w:rsidRDefault="00CF4B6A" w:rsidP="005418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11"/>
        <w:tblW w:w="0" w:type="auto"/>
        <w:tblInd w:w="-34" w:type="dxa"/>
        <w:tblLook w:val="04A0" w:firstRow="1" w:lastRow="0" w:firstColumn="1" w:lastColumn="0" w:noHBand="0" w:noVBand="1"/>
      </w:tblPr>
      <w:tblGrid>
        <w:gridCol w:w="3814"/>
        <w:gridCol w:w="11289"/>
      </w:tblGrid>
      <w:tr w:rsidR="00CF4B6A" w:rsidRPr="00541883" w:rsidTr="007A096E">
        <w:tc>
          <w:tcPr>
            <w:tcW w:w="3828" w:type="dxa"/>
          </w:tcPr>
          <w:p w:rsidR="00CF4B6A" w:rsidRPr="00541883" w:rsidRDefault="00CF4B6A" w:rsidP="00541883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Тема:</w:t>
            </w:r>
          </w:p>
        </w:tc>
        <w:tc>
          <w:tcPr>
            <w:tcW w:w="11340" w:type="dxa"/>
          </w:tcPr>
          <w:p w:rsidR="00CF4B6A" w:rsidRPr="00541883" w:rsidRDefault="00CF4B6A" w:rsidP="00541883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88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Международное соревнование среди подростков</w:t>
            </w:r>
          </w:p>
        </w:tc>
      </w:tr>
      <w:tr w:rsidR="00CF4B6A" w:rsidRPr="00541883" w:rsidTr="007A096E">
        <w:tc>
          <w:tcPr>
            <w:tcW w:w="3828" w:type="dxa"/>
          </w:tcPr>
          <w:p w:rsidR="00CF4B6A" w:rsidRPr="00541883" w:rsidRDefault="00CF4B6A" w:rsidP="00541883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часов:</w:t>
            </w:r>
          </w:p>
        </w:tc>
        <w:tc>
          <w:tcPr>
            <w:tcW w:w="11340" w:type="dxa"/>
          </w:tcPr>
          <w:p w:rsidR="00CF4B6A" w:rsidRPr="00541883" w:rsidRDefault="00111754" w:rsidP="00541883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  <w:r w:rsidR="00CF4B6A"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ч.</w:t>
            </w:r>
          </w:p>
        </w:tc>
      </w:tr>
      <w:tr w:rsidR="00CF4B6A" w:rsidRPr="00541883" w:rsidTr="007A096E">
        <w:tc>
          <w:tcPr>
            <w:tcW w:w="3828" w:type="dxa"/>
          </w:tcPr>
          <w:p w:rsidR="00CF4B6A" w:rsidRPr="00541883" w:rsidRDefault="00CF4B6A" w:rsidP="00541883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и задачи изучения темы:</w:t>
            </w:r>
          </w:p>
        </w:tc>
        <w:tc>
          <w:tcPr>
            <w:tcW w:w="11340" w:type="dxa"/>
          </w:tcPr>
          <w:p w:rsidR="00CF4B6A" w:rsidRPr="00541883" w:rsidRDefault="00CF4B6A" w:rsidP="00541883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коммуникативной компетенции учащихся  по теме в совокупности всех ее составляющих – речевой (говорение, </w:t>
            </w:r>
            <w:proofErr w:type="spellStart"/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чтение, письмо), языковой, социокультурной, компенсаторной, учебно-</w:t>
            </w: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познавательной.</w:t>
            </w:r>
          </w:p>
        </w:tc>
      </w:tr>
      <w:tr w:rsidR="00CF4B6A" w:rsidRPr="00CF41BD" w:rsidTr="007A096E">
        <w:tc>
          <w:tcPr>
            <w:tcW w:w="3828" w:type="dxa"/>
          </w:tcPr>
          <w:p w:rsidR="00CF4B6A" w:rsidRPr="00541883" w:rsidRDefault="00CF4B6A" w:rsidP="00541883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Требования к уровню подготовки </w:t>
            </w:r>
            <w:proofErr w:type="gramStart"/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340" w:type="dxa"/>
          </w:tcPr>
          <w:p w:rsidR="00CF4B6A" w:rsidRPr="00541883" w:rsidRDefault="00CF4B6A" w:rsidP="00541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должны знать и уметь:</w:t>
            </w:r>
          </w:p>
          <w:p w:rsidR="00CF4B6A" w:rsidRPr="00541883" w:rsidRDefault="00CF4B6A" w:rsidP="00541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извлекать из текста информацию, выражать к ней свое отношение и использовать полученные сведения в собственном высказывании</w:t>
            </w:r>
          </w:p>
          <w:p w:rsidR="00CF4B6A" w:rsidRPr="00541883" w:rsidRDefault="00CF4B6A" w:rsidP="00541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выразить свое отношение к соревнованиям</w:t>
            </w:r>
          </w:p>
          <w:p w:rsidR="00CF4B6A" w:rsidRPr="00541883" w:rsidRDefault="00CF4B6A" w:rsidP="00541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описать характер человека</w:t>
            </w:r>
          </w:p>
          <w:p w:rsidR="00CF4B6A" w:rsidRPr="00541883" w:rsidRDefault="00CF4B6A" w:rsidP="00541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рассказать о себе </w:t>
            </w:r>
            <w:proofErr w:type="gramStart"/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своих внешности, характере, увлечениях)</w:t>
            </w:r>
          </w:p>
          <w:p w:rsidR="00CF4B6A" w:rsidRPr="00541883" w:rsidRDefault="00CF4B6A" w:rsidP="00541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читать текст  с детальным пониманием </w:t>
            </w:r>
            <w:proofErr w:type="gramStart"/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прочитанного</w:t>
            </w:r>
            <w:proofErr w:type="gramEnd"/>
          </w:p>
          <w:p w:rsidR="00CF4B6A" w:rsidRPr="00541883" w:rsidRDefault="00CF4B6A" w:rsidP="00541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-расспросить одноклассников</w:t>
            </w:r>
          </w:p>
          <w:p w:rsidR="00CF4B6A" w:rsidRPr="00541883" w:rsidRDefault="00CF4B6A" w:rsidP="00541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-обосновать свое мнение (о жизненном девизе)</w:t>
            </w:r>
          </w:p>
          <w:p w:rsidR="00CF4B6A" w:rsidRPr="00541883" w:rsidRDefault="00CF4B6A" w:rsidP="00541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понимать на слух информацию, передаваемую при помощи несложного текста, выражать свое понимание в требуемой форме </w:t>
            </w:r>
            <w:proofErr w:type="gramStart"/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заполнить таблицу, дописать предложения)</w:t>
            </w:r>
          </w:p>
          <w:p w:rsidR="00CF4B6A" w:rsidRPr="00541883" w:rsidRDefault="00CF4B6A" w:rsidP="00541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рассказать о своем будущем и будущем планеты</w:t>
            </w:r>
          </w:p>
          <w:p w:rsidR="00CF4B6A" w:rsidRPr="00541883" w:rsidRDefault="00CF4B6A" w:rsidP="00541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обменяться мнениями со своими одноклассниками о возможном будущем нашей планеты</w:t>
            </w:r>
          </w:p>
          <w:p w:rsidR="00CF4B6A" w:rsidRPr="00541883" w:rsidRDefault="00CF4B6A" w:rsidP="00541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-просматривать текст и выборочно извлекать нужную информацию из текста</w:t>
            </w:r>
          </w:p>
          <w:p w:rsidR="00CF4B6A" w:rsidRPr="00541883" w:rsidRDefault="00CF4B6A" w:rsidP="00541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рассказать о соревновании\конкурсе с опорой на вопросы</w:t>
            </w:r>
          </w:p>
          <w:p w:rsidR="00CF4B6A" w:rsidRPr="00541883" w:rsidRDefault="00CF4B6A" w:rsidP="00541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соотносить графический образ слов со </w:t>
            </w:r>
            <w:proofErr w:type="gramStart"/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звуковым</w:t>
            </w:r>
            <w:proofErr w:type="gramEnd"/>
          </w:p>
          <w:p w:rsidR="00CF4B6A" w:rsidRPr="00541883" w:rsidRDefault="00CF4B6A" w:rsidP="00541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называть большие числа</w:t>
            </w:r>
          </w:p>
          <w:p w:rsidR="00CF4B6A" w:rsidRPr="00541883" w:rsidRDefault="00CF4B6A" w:rsidP="00541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читать даты</w:t>
            </w:r>
          </w:p>
          <w:p w:rsidR="00CF4B6A" w:rsidRPr="00541883" w:rsidRDefault="00CF4B6A" w:rsidP="00541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сравнивать города по определенным характеристикам</w:t>
            </w:r>
          </w:p>
          <w:p w:rsidR="00CF4B6A" w:rsidRPr="00541883" w:rsidRDefault="00CF4B6A" w:rsidP="00541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рассказывать о великих людях нашей планеты</w:t>
            </w:r>
          </w:p>
          <w:p w:rsidR="00CF4B6A" w:rsidRPr="00541883" w:rsidRDefault="00CF4B6A" w:rsidP="00541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целенаправленно расспрашивать одноклассников в соответствии с поставленной задачей</w:t>
            </w:r>
          </w:p>
          <w:p w:rsidR="00CF4B6A" w:rsidRPr="00541883" w:rsidRDefault="00CF4B6A" w:rsidP="00541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выразить свое отношение к суевериям и предрассудкам</w:t>
            </w:r>
          </w:p>
          <w:p w:rsidR="00CF4B6A" w:rsidRPr="00541883" w:rsidRDefault="00CF4B6A" w:rsidP="00541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рассказать о приметах, в которые верят люди</w:t>
            </w:r>
          </w:p>
          <w:p w:rsidR="00CF4B6A" w:rsidRPr="00541883" w:rsidRDefault="00CF4B6A" w:rsidP="00541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предостеречь друзей </w:t>
            </w:r>
            <w:proofErr w:type="gramStart"/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CF4B6A" w:rsidRPr="00541883" w:rsidRDefault="00CF4B6A" w:rsidP="00541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 реагировать на предостережения\предупреждения</w:t>
            </w:r>
          </w:p>
          <w:p w:rsidR="00CF4B6A" w:rsidRPr="00541883" w:rsidRDefault="00CF4B6A" w:rsidP="00541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-читать инструкцию</w:t>
            </w:r>
          </w:p>
          <w:p w:rsidR="00CF4B6A" w:rsidRPr="00541883" w:rsidRDefault="00CF4B6A" w:rsidP="00541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написать рассказ</w:t>
            </w:r>
          </w:p>
          <w:p w:rsidR="00CF4B6A" w:rsidRPr="00541883" w:rsidRDefault="00CF4B6A" w:rsidP="00541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-читать текст и подбирать подходящий по смыслу заголовок</w:t>
            </w:r>
          </w:p>
          <w:p w:rsidR="00CF4B6A" w:rsidRPr="00541883" w:rsidRDefault="00CF4B6A" w:rsidP="00541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делать резюме по прочитанному тексту</w:t>
            </w:r>
          </w:p>
          <w:p w:rsidR="00CF4B6A" w:rsidRPr="00541883" w:rsidRDefault="00CF4B6A" w:rsidP="00541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-вести элементарную беседу по телефону</w:t>
            </w:r>
          </w:p>
          <w:p w:rsidR="00CF4B6A" w:rsidRPr="00541883" w:rsidRDefault="00CF4B6A" w:rsidP="00541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составлять </w:t>
            </w:r>
            <w:proofErr w:type="spellStart"/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ритуализированныймикродиалог</w:t>
            </w:r>
            <w:proofErr w:type="spellEnd"/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опорой на диалог-образец «Разговор по телефону»</w:t>
            </w:r>
          </w:p>
          <w:p w:rsidR="00CF4B6A" w:rsidRPr="00541883" w:rsidRDefault="00CF4B6A" w:rsidP="00541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называть номер телефона</w:t>
            </w:r>
          </w:p>
          <w:p w:rsidR="00CF4B6A" w:rsidRPr="00541883" w:rsidRDefault="00CF4B6A" w:rsidP="00541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-выражать свое отношение к общению по телефону, обосновывая свое мнение</w:t>
            </w:r>
          </w:p>
          <w:p w:rsidR="00CF4B6A" w:rsidRPr="00541883" w:rsidRDefault="00CF4B6A" w:rsidP="00541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называть достоинства и недостатки общения по телефону</w:t>
            </w:r>
          </w:p>
          <w:p w:rsidR="00CF4B6A" w:rsidRPr="00541883" w:rsidRDefault="00CF4B6A" w:rsidP="00541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соотносить текст с соответствующими фотографиями</w:t>
            </w:r>
          </w:p>
          <w:p w:rsidR="00CF4B6A" w:rsidRPr="00541883" w:rsidRDefault="00CF4B6A" w:rsidP="00541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составлять и разыгрывать диалоги в соответствии с заданной ситуацией</w:t>
            </w:r>
          </w:p>
          <w:p w:rsidR="00CF4B6A" w:rsidRPr="00541883" w:rsidRDefault="00CF4B6A" w:rsidP="00541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выразить свое мнение о необходимости использования средств коммуникации в повседневной жизни</w:t>
            </w:r>
          </w:p>
          <w:p w:rsidR="00CF4B6A" w:rsidRPr="00541883" w:rsidRDefault="00CF4B6A" w:rsidP="00541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рассказать об одном из средств коммуникации, обосновав его преимущества</w:t>
            </w:r>
          </w:p>
          <w:p w:rsidR="00CF4B6A" w:rsidRPr="00541883" w:rsidRDefault="00CF4B6A" w:rsidP="00541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Учащиеся должны владеть следующим </w:t>
            </w:r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грамматическим материалом</w:t>
            </w: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F4B6A" w:rsidRPr="00541883" w:rsidRDefault="00CF4B6A" w:rsidP="00541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Простое настоящее, прошедшее простое, будущее простое времена</w:t>
            </w:r>
          </w:p>
          <w:p w:rsidR="00CF4B6A" w:rsidRPr="00541883" w:rsidRDefault="00CF4B6A" w:rsidP="00541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настоящее совершенное время</w:t>
            </w:r>
          </w:p>
          <w:p w:rsidR="00CF4B6A" w:rsidRPr="00541883" w:rsidRDefault="00CF4B6A" w:rsidP="00541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настоящее длительное время</w:t>
            </w:r>
          </w:p>
          <w:p w:rsidR="00CF4B6A" w:rsidRPr="00541883" w:rsidRDefault="00CF4B6A" w:rsidP="00541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повелительное наклонение</w:t>
            </w:r>
          </w:p>
          <w:p w:rsidR="00CF4B6A" w:rsidRPr="00541883" w:rsidRDefault="00CF4B6A" w:rsidP="00541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степени сравнения прилагательных</w:t>
            </w:r>
          </w:p>
          <w:p w:rsidR="00CF4B6A" w:rsidRPr="00541883" w:rsidRDefault="00CF4B6A" w:rsidP="00541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прилагательные, оканчивающиеся </w:t>
            </w:r>
            <w:proofErr w:type="spellStart"/>
            <w:proofErr w:type="gramStart"/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able</w:t>
            </w:r>
            <w:proofErr w:type="spellEnd"/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ible</w:t>
            </w:r>
            <w:proofErr w:type="spellEnd"/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,-</w:t>
            </w:r>
            <w:proofErr w:type="spellStart"/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ous</w:t>
            </w:r>
            <w:proofErr w:type="spellEnd"/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,-</w:t>
            </w:r>
            <w:proofErr w:type="spellStart"/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ive</w:t>
            </w:r>
            <w:proofErr w:type="spellEnd"/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,-</w:t>
            </w:r>
            <w:proofErr w:type="spellStart"/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ful</w:t>
            </w:r>
            <w:proofErr w:type="spellEnd"/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,-</w:t>
            </w: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</w:t>
            </w: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spellStart"/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ly</w:t>
            </w:r>
            <w:proofErr w:type="spellEnd"/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,-</w:t>
            </w:r>
            <w:proofErr w:type="spellStart"/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ic</w:t>
            </w:r>
            <w:proofErr w:type="spellEnd"/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-</w:t>
            </w:r>
            <w:proofErr w:type="spellStart"/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ian</w:t>
            </w:r>
            <w:proofErr w:type="spellEnd"/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,-</w:t>
            </w: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all</w:t>
            </w:r>
          </w:p>
          <w:p w:rsidR="00CF4B6A" w:rsidRPr="00541883" w:rsidRDefault="00CF4B6A" w:rsidP="00541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выражения частотности</w:t>
            </w:r>
          </w:p>
          <w:p w:rsidR="00CF4B6A" w:rsidRPr="00541883" w:rsidRDefault="00CF4B6A" w:rsidP="00541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даты, числа</w:t>
            </w:r>
          </w:p>
          <w:p w:rsidR="00CF4B6A" w:rsidRPr="00541883" w:rsidRDefault="00CF4B6A" w:rsidP="00541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герундий</w:t>
            </w:r>
          </w:p>
          <w:p w:rsidR="00CF4B6A" w:rsidRPr="00541883" w:rsidRDefault="00CF4B6A" w:rsidP="00541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словосочетания </w:t>
            </w:r>
            <w:proofErr w:type="spellStart"/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oneanother</w:t>
            </w:r>
            <w:proofErr w:type="spellEnd"/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eachother</w:t>
            </w:r>
            <w:proofErr w:type="spellEnd"/>
          </w:p>
          <w:p w:rsidR="00CF4B6A" w:rsidRPr="00541883" w:rsidRDefault="00CF4B6A" w:rsidP="00541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Учащиеся должны овладеть следующим </w:t>
            </w:r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лексическим </w:t>
            </w: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материалом:</w:t>
            </w:r>
          </w:p>
          <w:p w:rsidR="00CF4B6A" w:rsidRPr="00541883" w:rsidRDefault="00CF4B6A" w:rsidP="0054188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Nouns: chance, competition, luck, phone, mean, communication, planet, tour, winner</w:t>
            </w:r>
          </w:p>
          <w:p w:rsidR="00CF4B6A" w:rsidRPr="00541883" w:rsidRDefault="00CF4B6A" w:rsidP="0054188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Verbs: lose, win, phone, believe</w:t>
            </w:r>
          </w:p>
          <w:p w:rsidR="00CF4B6A" w:rsidRPr="00541883" w:rsidRDefault="00CF4B6A" w:rsidP="0054188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Adverb: twice</w:t>
            </w:r>
          </w:p>
          <w:p w:rsidR="00CF4B6A" w:rsidRPr="00541883" w:rsidRDefault="00CF4B6A" w:rsidP="0054188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Expressions and word combinations: try one’s chance, miss one’s chance, have (no) chance, It’s a chance in a million, be in\out of luck, waste of time, it’s worth doing </w:t>
            </w:r>
            <w:proofErr w:type="spellStart"/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smth</w:t>
            </w:r>
            <w:proofErr w:type="spellEnd"/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by means of, each other, one another, once more.</w:t>
            </w:r>
          </w:p>
        </w:tc>
      </w:tr>
    </w:tbl>
    <w:p w:rsidR="006A723E" w:rsidRPr="00CB34B0" w:rsidRDefault="006A723E" w:rsidP="00541883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E18B3" w:rsidRPr="00CB34B0" w:rsidRDefault="009E18B3" w:rsidP="00541883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CF4B6A" w:rsidRPr="00541883" w:rsidRDefault="00CF4B6A" w:rsidP="00541883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11"/>
        <w:tblW w:w="15160" w:type="dxa"/>
        <w:tblInd w:w="-34" w:type="dxa"/>
        <w:tblLook w:val="04A0" w:firstRow="1" w:lastRow="0" w:firstColumn="1" w:lastColumn="0" w:noHBand="0" w:noVBand="1"/>
      </w:tblPr>
      <w:tblGrid>
        <w:gridCol w:w="3091"/>
        <w:gridCol w:w="12069"/>
      </w:tblGrid>
      <w:tr w:rsidR="00CF4B6A" w:rsidRPr="00541883" w:rsidTr="00B04B7F">
        <w:trPr>
          <w:trHeight w:val="77"/>
        </w:trPr>
        <w:tc>
          <w:tcPr>
            <w:tcW w:w="3003" w:type="dxa"/>
          </w:tcPr>
          <w:p w:rsidR="00CF4B6A" w:rsidRPr="00541883" w:rsidRDefault="00CF4B6A" w:rsidP="00541883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Тема:</w:t>
            </w:r>
          </w:p>
        </w:tc>
        <w:tc>
          <w:tcPr>
            <w:tcW w:w="11724" w:type="dxa"/>
          </w:tcPr>
          <w:p w:rsidR="00CF4B6A" w:rsidRPr="00541883" w:rsidRDefault="00CF4B6A" w:rsidP="00541883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Встречаем победителей юношеских соревнований</w:t>
            </w:r>
          </w:p>
        </w:tc>
      </w:tr>
      <w:tr w:rsidR="00CF4B6A" w:rsidRPr="00541883" w:rsidTr="00B04B7F">
        <w:trPr>
          <w:trHeight w:val="72"/>
        </w:trPr>
        <w:tc>
          <w:tcPr>
            <w:tcW w:w="3003" w:type="dxa"/>
          </w:tcPr>
          <w:p w:rsidR="00CF4B6A" w:rsidRPr="00541883" w:rsidRDefault="00CF4B6A" w:rsidP="00541883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часов:</w:t>
            </w:r>
          </w:p>
        </w:tc>
        <w:tc>
          <w:tcPr>
            <w:tcW w:w="11724" w:type="dxa"/>
          </w:tcPr>
          <w:p w:rsidR="00CF4B6A" w:rsidRPr="00541883" w:rsidRDefault="00CF4B6A" w:rsidP="00541883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21ч.</w:t>
            </w:r>
          </w:p>
        </w:tc>
      </w:tr>
      <w:tr w:rsidR="00CF4B6A" w:rsidRPr="00541883" w:rsidTr="00B04B7F">
        <w:trPr>
          <w:trHeight w:val="227"/>
        </w:trPr>
        <w:tc>
          <w:tcPr>
            <w:tcW w:w="3003" w:type="dxa"/>
          </w:tcPr>
          <w:p w:rsidR="00CF4B6A" w:rsidRPr="00541883" w:rsidRDefault="00CF4B6A" w:rsidP="00541883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и задачи изучения темы:</w:t>
            </w:r>
          </w:p>
        </w:tc>
        <w:tc>
          <w:tcPr>
            <w:tcW w:w="11724" w:type="dxa"/>
          </w:tcPr>
          <w:p w:rsidR="00CF4B6A" w:rsidRPr="00541883" w:rsidRDefault="00CF4B6A" w:rsidP="00541883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коммуникативной компетенции учащихся  по теме в совокупности всех ее составляющих – речевой (говорение, </w:t>
            </w:r>
            <w:proofErr w:type="spellStart"/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чтение, письмо), языковой, социокультурной, компенсаторной, учебно-познавательной.</w:t>
            </w:r>
          </w:p>
        </w:tc>
      </w:tr>
      <w:tr w:rsidR="00CF4B6A" w:rsidRPr="00541883" w:rsidTr="00B04B7F">
        <w:trPr>
          <w:trHeight w:val="1922"/>
        </w:trPr>
        <w:tc>
          <w:tcPr>
            <w:tcW w:w="3003" w:type="dxa"/>
          </w:tcPr>
          <w:p w:rsidR="00CF4B6A" w:rsidRPr="00541883" w:rsidRDefault="00CF4B6A" w:rsidP="00541883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Требования к уровню подготовки </w:t>
            </w:r>
            <w:proofErr w:type="gramStart"/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724" w:type="dxa"/>
          </w:tcPr>
          <w:p w:rsidR="00CF4B6A" w:rsidRPr="00541883" w:rsidRDefault="00CF4B6A" w:rsidP="005418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должны знать и уметь:</w:t>
            </w:r>
          </w:p>
          <w:p w:rsidR="00CF4B6A" w:rsidRPr="00541883" w:rsidRDefault="00CF4B6A" w:rsidP="00541883">
            <w:pPr>
              <w:numPr>
                <w:ilvl w:val="0"/>
                <w:numId w:val="1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Вести диалог «Знакомство» (представиться, расспросить партнера)</w:t>
            </w:r>
          </w:p>
          <w:p w:rsidR="00CF4B6A" w:rsidRPr="00541883" w:rsidRDefault="00CF4B6A" w:rsidP="00541883">
            <w:pPr>
              <w:numPr>
                <w:ilvl w:val="0"/>
                <w:numId w:val="1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Целенаправленно расспрашивать партнера в соответствии с ролевой игрой</w:t>
            </w:r>
          </w:p>
          <w:p w:rsidR="00CF4B6A" w:rsidRPr="00541883" w:rsidRDefault="00CF4B6A" w:rsidP="00541883">
            <w:pPr>
              <w:numPr>
                <w:ilvl w:val="0"/>
                <w:numId w:val="1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Называть континенты, страны и города, языки, на которых говорят на нашей планете</w:t>
            </w:r>
          </w:p>
          <w:p w:rsidR="00CF4B6A" w:rsidRPr="00541883" w:rsidRDefault="00CF4B6A" w:rsidP="00541883">
            <w:pPr>
              <w:numPr>
                <w:ilvl w:val="0"/>
                <w:numId w:val="1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На слух воспринимать информацию, передаваемую при помощи несложного текста, и выражать свое понимание в требуемой форме / заполнить таблицу, назвать родину участников конференции</w:t>
            </w:r>
          </w:p>
          <w:p w:rsidR="00CF4B6A" w:rsidRPr="00541883" w:rsidRDefault="00CF4B6A" w:rsidP="00541883">
            <w:pPr>
              <w:numPr>
                <w:ilvl w:val="0"/>
                <w:numId w:val="1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Рассказывать, чем знаменита наша страна</w:t>
            </w:r>
          </w:p>
          <w:p w:rsidR="00CF4B6A" w:rsidRPr="00541883" w:rsidRDefault="00CF4B6A" w:rsidP="00541883">
            <w:pPr>
              <w:numPr>
                <w:ilvl w:val="0"/>
                <w:numId w:val="1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Отвечать на вопросы по карте</w:t>
            </w:r>
          </w:p>
          <w:p w:rsidR="00CF4B6A" w:rsidRPr="00541883" w:rsidRDefault="00CF4B6A" w:rsidP="00541883">
            <w:pPr>
              <w:numPr>
                <w:ilvl w:val="0"/>
                <w:numId w:val="1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Соотносить вопросы и ответы</w:t>
            </w:r>
          </w:p>
          <w:p w:rsidR="00CF4B6A" w:rsidRPr="00541883" w:rsidRDefault="00CF4B6A" w:rsidP="00541883">
            <w:pPr>
              <w:numPr>
                <w:ilvl w:val="0"/>
                <w:numId w:val="1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Выразить свою точку зрения о том, каким должен быть международный язык</w:t>
            </w:r>
          </w:p>
          <w:p w:rsidR="00CF4B6A" w:rsidRPr="00541883" w:rsidRDefault="00CF4B6A" w:rsidP="00541883">
            <w:pPr>
              <w:numPr>
                <w:ilvl w:val="0"/>
                <w:numId w:val="1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Соотносить графический образ слов со </w:t>
            </w:r>
            <w:proofErr w:type="gramStart"/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звуковым</w:t>
            </w:r>
            <w:proofErr w:type="gramEnd"/>
          </w:p>
          <w:p w:rsidR="00CF4B6A" w:rsidRPr="00541883" w:rsidRDefault="00CF4B6A" w:rsidP="00541883">
            <w:pPr>
              <w:numPr>
                <w:ilvl w:val="0"/>
                <w:numId w:val="1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Читать и понимать тексты, содержащие некоторые незнакомые элементы / интернациональные слова, знакомый корень слова в сочетании с незнакомым суффиксом и т.п.</w:t>
            </w:r>
          </w:p>
          <w:p w:rsidR="00CF4B6A" w:rsidRPr="00541883" w:rsidRDefault="00CF4B6A" w:rsidP="00541883">
            <w:pPr>
              <w:numPr>
                <w:ilvl w:val="0"/>
                <w:numId w:val="1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Рассказывать об англоговорящих странах с опорой на текст и краткий план</w:t>
            </w:r>
          </w:p>
          <w:p w:rsidR="00CF4B6A" w:rsidRPr="00541883" w:rsidRDefault="00CF4B6A" w:rsidP="00541883">
            <w:pPr>
              <w:numPr>
                <w:ilvl w:val="0"/>
                <w:numId w:val="1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Высказывать и обосновывать свое положение о посещении одной из англоговорящих стран</w:t>
            </w:r>
          </w:p>
          <w:p w:rsidR="00CF4B6A" w:rsidRPr="00541883" w:rsidRDefault="00CF4B6A" w:rsidP="00541883">
            <w:pPr>
              <w:numPr>
                <w:ilvl w:val="0"/>
                <w:numId w:val="1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Рассказывать о России по аналогии с </w:t>
            </w:r>
            <w:proofErr w:type="gramStart"/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прочитанным</w:t>
            </w:r>
            <w:proofErr w:type="gramEnd"/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 англоговорящих странах</w:t>
            </w:r>
          </w:p>
          <w:p w:rsidR="00CF4B6A" w:rsidRPr="00541883" w:rsidRDefault="00CF4B6A" w:rsidP="00541883">
            <w:pPr>
              <w:numPr>
                <w:ilvl w:val="0"/>
                <w:numId w:val="1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Соотносить текст с соответствующей фотографией</w:t>
            </w:r>
          </w:p>
          <w:p w:rsidR="00CF4B6A" w:rsidRPr="00541883" w:rsidRDefault="00CF4B6A" w:rsidP="00541883">
            <w:pPr>
              <w:numPr>
                <w:ilvl w:val="0"/>
                <w:numId w:val="1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Выражать свое мнение по поводу необходимости изучать английский язык</w:t>
            </w:r>
          </w:p>
          <w:p w:rsidR="00CF4B6A" w:rsidRPr="00541883" w:rsidRDefault="00CF4B6A" w:rsidP="00541883">
            <w:pPr>
              <w:numPr>
                <w:ilvl w:val="0"/>
                <w:numId w:val="1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Рассказать о человеке, который знает несколько иностранных языков</w:t>
            </w:r>
          </w:p>
          <w:p w:rsidR="00CF4B6A" w:rsidRPr="00541883" w:rsidRDefault="00CF4B6A" w:rsidP="00541883">
            <w:pPr>
              <w:numPr>
                <w:ilvl w:val="0"/>
                <w:numId w:val="1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Расспросить одноклассников об их отношении к различным иностранным языкам</w:t>
            </w:r>
          </w:p>
          <w:p w:rsidR="00CF4B6A" w:rsidRPr="00541883" w:rsidRDefault="00CF4B6A" w:rsidP="00541883">
            <w:pPr>
              <w:numPr>
                <w:ilvl w:val="0"/>
                <w:numId w:val="1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Выразить и обосновать свое мнение о путях изучения иностранных языков</w:t>
            </w:r>
          </w:p>
          <w:p w:rsidR="00CF4B6A" w:rsidRPr="00541883" w:rsidRDefault="00CF4B6A" w:rsidP="00541883">
            <w:pPr>
              <w:numPr>
                <w:ilvl w:val="0"/>
                <w:numId w:val="1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Декламировать стихи</w:t>
            </w:r>
          </w:p>
          <w:p w:rsidR="00CF4B6A" w:rsidRPr="00541883" w:rsidRDefault="00CF4B6A" w:rsidP="00541883">
            <w:pPr>
              <w:numPr>
                <w:ilvl w:val="0"/>
                <w:numId w:val="1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Описать времена годы, используя слова и словосочетания их стихотворения</w:t>
            </w:r>
          </w:p>
          <w:p w:rsidR="00CF4B6A" w:rsidRPr="00541883" w:rsidRDefault="00CF4B6A" w:rsidP="00541883">
            <w:pPr>
              <w:numPr>
                <w:ilvl w:val="0"/>
                <w:numId w:val="1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связное высказывание с опорой на план и карту</w:t>
            </w:r>
          </w:p>
          <w:p w:rsidR="00CF4B6A" w:rsidRPr="00541883" w:rsidRDefault="00CF4B6A" w:rsidP="00541883">
            <w:pPr>
              <w:numPr>
                <w:ilvl w:val="0"/>
                <w:numId w:val="1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Читать текст с целью извлечения информации</w:t>
            </w:r>
          </w:p>
          <w:p w:rsidR="00CF4B6A" w:rsidRPr="00541883" w:rsidRDefault="00CF4B6A" w:rsidP="00541883">
            <w:pPr>
              <w:numPr>
                <w:ilvl w:val="0"/>
                <w:numId w:val="1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Называть важнейшие проблемы </w:t>
            </w:r>
            <w:r w:rsidRPr="005418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XXI</w:t>
            </w: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</w:t>
            </w:r>
          </w:p>
          <w:p w:rsidR="00CF4B6A" w:rsidRPr="00541883" w:rsidRDefault="00CF4B6A" w:rsidP="00541883">
            <w:pPr>
              <w:numPr>
                <w:ilvl w:val="0"/>
                <w:numId w:val="1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Сравнить виды транспорта по их характеристикам</w:t>
            </w:r>
          </w:p>
          <w:p w:rsidR="00CF4B6A" w:rsidRPr="00541883" w:rsidRDefault="00CF4B6A" w:rsidP="00541883">
            <w:pPr>
              <w:numPr>
                <w:ilvl w:val="0"/>
                <w:numId w:val="1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диалог в соответствии с заданной ситуацией</w:t>
            </w:r>
          </w:p>
          <w:p w:rsidR="00CF4B6A" w:rsidRPr="00541883" w:rsidRDefault="00CF4B6A" w:rsidP="00541883">
            <w:pPr>
              <w:numPr>
                <w:ilvl w:val="0"/>
                <w:numId w:val="1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Рассказать о лучшем, с вашей точки зрения, виде транспорта</w:t>
            </w:r>
          </w:p>
          <w:p w:rsidR="00CF4B6A" w:rsidRPr="00541883" w:rsidRDefault="00CF4B6A" w:rsidP="00541883">
            <w:pPr>
              <w:numPr>
                <w:ilvl w:val="0"/>
                <w:numId w:val="1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Обсудить с партнерами виды транспорта, перечислив их достоинства и недостатки</w:t>
            </w:r>
          </w:p>
        </w:tc>
      </w:tr>
    </w:tbl>
    <w:tbl>
      <w:tblPr>
        <w:tblStyle w:val="11"/>
        <w:tblpPr w:leftFromText="180" w:rightFromText="180" w:vertAnchor="text" w:horzAnchor="margin" w:tblpY="-703"/>
        <w:tblW w:w="15160" w:type="dxa"/>
        <w:tblLook w:val="04A0" w:firstRow="1" w:lastRow="0" w:firstColumn="1" w:lastColumn="0" w:noHBand="0" w:noVBand="1"/>
      </w:tblPr>
      <w:tblGrid>
        <w:gridCol w:w="3851"/>
        <w:gridCol w:w="11309"/>
      </w:tblGrid>
      <w:tr w:rsidR="00B04B7F" w:rsidRPr="00541883" w:rsidTr="00B04B7F">
        <w:trPr>
          <w:trHeight w:val="276"/>
        </w:trPr>
        <w:tc>
          <w:tcPr>
            <w:tcW w:w="3851" w:type="dxa"/>
          </w:tcPr>
          <w:p w:rsidR="00B04B7F" w:rsidRPr="00541883" w:rsidRDefault="00B04B7F" w:rsidP="00B04B7F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Тема:</w:t>
            </w:r>
          </w:p>
        </w:tc>
        <w:tc>
          <w:tcPr>
            <w:tcW w:w="11309" w:type="dxa"/>
          </w:tcPr>
          <w:p w:rsidR="00B04B7F" w:rsidRPr="00541883" w:rsidRDefault="00B04B7F" w:rsidP="00B04B7F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Проблемы подростков: школьное образование</w:t>
            </w:r>
          </w:p>
        </w:tc>
      </w:tr>
      <w:tr w:rsidR="00B04B7F" w:rsidRPr="00541883" w:rsidTr="00B04B7F">
        <w:trPr>
          <w:trHeight w:val="297"/>
        </w:trPr>
        <w:tc>
          <w:tcPr>
            <w:tcW w:w="3851" w:type="dxa"/>
          </w:tcPr>
          <w:p w:rsidR="00B04B7F" w:rsidRPr="00541883" w:rsidRDefault="00B04B7F" w:rsidP="00B04B7F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часов:</w:t>
            </w:r>
          </w:p>
        </w:tc>
        <w:tc>
          <w:tcPr>
            <w:tcW w:w="11309" w:type="dxa"/>
          </w:tcPr>
          <w:p w:rsidR="00B04B7F" w:rsidRPr="00541883" w:rsidRDefault="00B04B7F" w:rsidP="00B04B7F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31ч.</w:t>
            </w:r>
          </w:p>
        </w:tc>
      </w:tr>
      <w:tr w:rsidR="00B04B7F" w:rsidRPr="00541883" w:rsidTr="00B04B7F">
        <w:trPr>
          <w:trHeight w:val="870"/>
        </w:trPr>
        <w:tc>
          <w:tcPr>
            <w:tcW w:w="3851" w:type="dxa"/>
          </w:tcPr>
          <w:p w:rsidR="00B04B7F" w:rsidRPr="00541883" w:rsidRDefault="00B04B7F" w:rsidP="00B04B7F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и задачи изучения темы:</w:t>
            </w:r>
          </w:p>
        </w:tc>
        <w:tc>
          <w:tcPr>
            <w:tcW w:w="11309" w:type="dxa"/>
          </w:tcPr>
          <w:p w:rsidR="00B04B7F" w:rsidRPr="00541883" w:rsidRDefault="00B04B7F" w:rsidP="00B04B7F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коммуникативной компетенции учащихся  по теме в совокупности всех ее составляющих – речевой (говорение, </w:t>
            </w:r>
            <w:proofErr w:type="spellStart"/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чтение, письмо), языковой, социокультурной, компенсаторной, учебно-познавательной.</w:t>
            </w:r>
          </w:p>
        </w:tc>
      </w:tr>
      <w:tr w:rsidR="00B04B7F" w:rsidRPr="00541883" w:rsidTr="00B04B7F">
        <w:trPr>
          <w:trHeight w:val="262"/>
        </w:trPr>
        <w:tc>
          <w:tcPr>
            <w:tcW w:w="3851" w:type="dxa"/>
          </w:tcPr>
          <w:p w:rsidR="00B04B7F" w:rsidRPr="00541883" w:rsidRDefault="00B04B7F" w:rsidP="00B04B7F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Требования к уровню подготовки </w:t>
            </w:r>
            <w:proofErr w:type="gramStart"/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309" w:type="dxa"/>
          </w:tcPr>
          <w:p w:rsidR="00B04B7F" w:rsidRPr="00541883" w:rsidRDefault="00B04B7F" w:rsidP="00B04B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должны знать и уметь:</w:t>
            </w:r>
          </w:p>
          <w:p w:rsidR="00B04B7F" w:rsidRPr="00541883" w:rsidRDefault="00B04B7F" w:rsidP="00B04B7F">
            <w:pPr>
              <w:numPr>
                <w:ilvl w:val="0"/>
                <w:numId w:val="19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Извлекать из текста определенную информацию и выражать к ней свое отношение</w:t>
            </w:r>
          </w:p>
          <w:p w:rsidR="00B04B7F" w:rsidRPr="00541883" w:rsidRDefault="00B04B7F" w:rsidP="00B04B7F">
            <w:pPr>
              <w:numPr>
                <w:ilvl w:val="0"/>
                <w:numId w:val="19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на слух информацию, передаваемую при помощи несложного текста, и выражать свое понимание в требуемой форме (заполнить таблицу, дописать предложение, ответить на вопросы)</w:t>
            </w:r>
          </w:p>
          <w:p w:rsidR="00B04B7F" w:rsidRPr="00541883" w:rsidRDefault="00B04B7F" w:rsidP="00B04B7F">
            <w:pPr>
              <w:numPr>
                <w:ilvl w:val="0"/>
                <w:numId w:val="19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Называть проблемы, с которыми сталкиваются подростки в школе</w:t>
            </w:r>
          </w:p>
          <w:p w:rsidR="00B04B7F" w:rsidRPr="00541883" w:rsidRDefault="00B04B7F" w:rsidP="00B04B7F">
            <w:pPr>
              <w:numPr>
                <w:ilvl w:val="0"/>
                <w:numId w:val="19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Рассказать о том, что тебе </w:t>
            </w:r>
            <w:proofErr w:type="gramStart"/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разрешается</w:t>
            </w:r>
            <w:proofErr w:type="gramEnd"/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не позволяется делать, объяснить почему</w:t>
            </w:r>
          </w:p>
          <w:p w:rsidR="00B04B7F" w:rsidRPr="00541883" w:rsidRDefault="00B04B7F" w:rsidP="00B04B7F">
            <w:pPr>
              <w:numPr>
                <w:ilvl w:val="0"/>
                <w:numId w:val="19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Описывать свои чувства, которые возникают при определенных обстоятельствах</w:t>
            </w:r>
          </w:p>
          <w:p w:rsidR="00B04B7F" w:rsidRPr="00541883" w:rsidRDefault="00B04B7F" w:rsidP="00B04B7F">
            <w:pPr>
              <w:numPr>
                <w:ilvl w:val="0"/>
                <w:numId w:val="19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Расспросить одноклассников о наиболее важной для них проблеме</w:t>
            </w:r>
          </w:p>
          <w:p w:rsidR="00B04B7F" w:rsidRPr="00541883" w:rsidRDefault="00B04B7F" w:rsidP="00B04B7F">
            <w:pPr>
              <w:numPr>
                <w:ilvl w:val="0"/>
                <w:numId w:val="19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Высказать и обосновать свою точку зрения по поводу того, что школа играет большую роль в жизни подростка</w:t>
            </w:r>
          </w:p>
          <w:p w:rsidR="00B04B7F" w:rsidRPr="00541883" w:rsidRDefault="00B04B7F" w:rsidP="00B04B7F">
            <w:pPr>
              <w:numPr>
                <w:ilvl w:val="0"/>
                <w:numId w:val="19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Запрашивать информацию, используя формы вежливого поведения</w:t>
            </w:r>
          </w:p>
          <w:p w:rsidR="00B04B7F" w:rsidRPr="00541883" w:rsidRDefault="00B04B7F" w:rsidP="00B04B7F">
            <w:pPr>
              <w:numPr>
                <w:ilvl w:val="0"/>
                <w:numId w:val="19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Целенаправленно расспрашивать в соответствии с ролевой игрой </w:t>
            </w:r>
          </w:p>
          <w:p w:rsidR="00B04B7F" w:rsidRPr="00541883" w:rsidRDefault="00B04B7F" w:rsidP="00B04B7F">
            <w:pPr>
              <w:numPr>
                <w:ilvl w:val="0"/>
                <w:numId w:val="19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Рассказать о маршруте путешествия, используя карту</w:t>
            </w:r>
          </w:p>
          <w:p w:rsidR="00B04B7F" w:rsidRPr="00541883" w:rsidRDefault="00B04B7F" w:rsidP="00B04B7F">
            <w:pPr>
              <w:numPr>
                <w:ilvl w:val="0"/>
                <w:numId w:val="19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Соотносить графический образ слов со </w:t>
            </w:r>
            <w:proofErr w:type="gramStart"/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звуковым</w:t>
            </w:r>
            <w:proofErr w:type="gramEnd"/>
          </w:p>
          <w:p w:rsidR="00B04B7F" w:rsidRPr="00541883" w:rsidRDefault="00B04B7F" w:rsidP="00B04B7F">
            <w:pPr>
              <w:numPr>
                <w:ilvl w:val="0"/>
                <w:numId w:val="19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Выразить свое мнение о школе и обосновать его</w:t>
            </w:r>
          </w:p>
          <w:p w:rsidR="00B04B7F" w:rsidRPr="00541883" w:rsidRDefault="00B04B7F" w:rsidP="00B04B7F">
            <w:pPr>
              <w:numPr>
                <w:ilvl w:val="0"/>
                <w:numId w:val="19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Рассказать о школе в которой бы хотел </w:t>
            </w:r>
            <w:proofErr w:type="gramStart"/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учится</w:t>
            </w:r>
            <w:proofErr w:type="gramEnd"/>
          </w:p>
          <w:p w:rsidR="00B04B7F" w:rsidRPr="00541883" w:rsidRDefault="00B04B7F" w:rsidP="00B04B7F">
            <w:pPr>
              <w:numPr>
                <w:ilvl w:val="0"/>
                <w:numId w:val="19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Обменяться мнениями с партнером о частной школе</w:t>
            </w:r>
          </w:p>
          <w:p w:rsidR="00B04B7F" w:rsidRPr="00541883" w:rsidRDefault="00B04B7F" w:rsidP="00B04B7F">
            <w:pPr>
              <w:numPr>
                <w:ilvl w:val="0"/>
                <w:numId w:val="19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Отвечать на вопросы о </w:t>
            </w:r>
            <w:proofErr w:type="gramStart"/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прочитанном</w:t>
            </w:r>
            <w:proofErr w:type="gramEnd"/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, как бы пересказывая его содержание</w:t>
            </w:r>
          </w:p>
          <w:p w:rsidR="00B04B7F" w:rsidRPr="00541883" w:rsidRDefault="00B04B7F" w:rsidP="00B04B7F">
            <w:pPr>
              <w:numPr>
                <w:ilvl w:val="0"/>
                <w:numId w:val="19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Объяснить свое отношение к школьной форме</w:t>
            </w:r>
          </w:p>
          <w:p w:rsidR="00B04B7F" w:rsidRPr="00541883" w:rsidRDefault="00B04B7F" w:rsidP="00B04B7F">
            <w:pPr>
              <w:numPr>
                <w:ilvl w:val="0"/>
                <w:numId w:val="19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Обменяться мнениями с партнером по поводу идеальной школьной формы</w:t>
            </w:r>
          </w:p>
          <w:p w:rsidR="00B04B7F" w:rsidRPr="00541883" w:rsidRDefault="00B04B7F" w:rsidP="00B04B7F">
            <w:pPr>
              <w:numPr>
                <w:ilvl w:val="0"/>
                <w:numId w:val="19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Обменяться с партнером мнениями о целесообразности создания школ для мальчиков и девочек</w:t>
            </w:r>
          </w:p>
          <w:p w:rsidR="00B04B7F" w:rsidRPr="00541883" w:rsidRDefault="00B04B7F" w:rsidP="00B04B7F">
            <w:pPr>
              <w:numPr>
                <w:ilvl w:val="0"/>
                <w:numId w:val="19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Читать текст с пониманием общего содержания</w:t>
            </w:r>
          </w:p>
          <w:p w:rsidR="00B04B7F" w:rsidRPr="00541883" w:rsidRDefault="00B04B7F" w:rsidP="00B04B7F">
            <w:pPr>
              <w:numPr>
                <w:ilvl w:val="0"/>
                <w:numId w:val="19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Читать текст с целью извлечения информации</w:t>
            </w:r>
          </w:p>
          <w:p w:rsidR="00B04B7F" w:rsidRPr="00541883" w:rsidRDefault="00B04B7F" w:rsidP="00B04B7F">
            <w:pPr>
              <w:numPr>
                <w:ilvl w:val="0"/>
                <w:numId w:val="19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Рассказывать о книге с опорой на вопросы</w:t>
            </w:r>
          </w:p>
          <w:p w:rsidR="00B04B7F" w:rsidRPr="00541883" w:rsidRDefault="00B04B7F" w:rsidP="00B04B7F">
            <w:pPr>
              <w:numPr>
                <w:ilvl w:val="0"/>
                <w:numId w:val="19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Составлять высказывание по аналогии с </w:t>
            </w:r>
            <w:proofErr w:type="gramStart"/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прочитанным</w:t>
            </w:r>
            <w:proofErr w:type="gramEnd"/>
          </w:p>
          <w:p w:rsidR="00B04B7F" w:rsidRPr="00541883" w:rsidRDefault="00B04B7F" w:rsidP="00B04B7F">
            <w:pPr>
              <w:numPr>
                <w:ilvl w:val="0"/>
                <w:numId w:val="19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Обменяться мнениями с партнером по поводу наказания</w:t>
            </w:r>
          </w:p>
          <w:p w:rsidR="00B04B7F" w:rsidRPr="00541883" w:rsidRDefault="00B04B7F" w:rsidP="00B04B7F">
            <w:pPr>
              <w:numPr>
                <w:ilvl w:val="0"/>
                <w:numId w:val="19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Сравнить правила поведения в российских школах и школах в Великобритании</w:t>
            </w:r>
          </w:p>
          <w:p w:rsidR="00B04B7F" w:rsidRPr="00541883" w:rsidRDefault="00B04B7F" w:rsidP="00B04B7F">
            <w:pPr>
              <w:numPr>
                <w:ilvl w:val="0"/>
                <w:numId w:val="19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Выражать свое мнение о наиболее важных правилах поведения</w:t>
            </w:r>
          </w:p>
          <w:p w:rsidR="00B04B7F" w:rsidRPr="00541883" w:rsidRDefault="00B04B7F" w:rsidP="00B04B7F">
            <w:pPr>
              <w:numPr>
                <w:ilvl w:val="0"/>
                <w:numId w:val="19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Написать правила поведения в школе</w:t>
            </w:r>
          </w:p>
          <w:p w:rsidR="00B04B7F" w:rsidRPr="00541883" w:rsidRDefault="00B04B7F" w:rsidP="00B04B7F">
            <w:pPr>
              <w:numPr>
                <w:ilvl w:val="0"/>
                <w:numId w:val="19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Нарисовать плакат </w:t>
            </w:r>
            <w:r w:rsidRPr="005418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“Good Friend”</w:t>
            </w:r>
          </w:p>
          <w:p w:rsidR="00B04B7F" w:rsidRPr="00541883" w:rsidRDefault="00B04B7F" w:rsidP="00B04B7F">
            <w:pPr>
              <w:numPr>
                <w:ilvl w:val="0"/>
                <w:numId w:val="19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Обменяться мнениями с партнером по поводу фотографий</w:t>
            </w:r>
          </w:p>
          <w:p w:rsidR="00B04B7F" w:rsidRPr="00541883" w:rsidRDefault="00B04B7F" w:rsidP="00B04B7F">
            <w:pPr>
              <w:numPr>
                <w:ilvl w:val="0"/>
                <w:numId w:val="19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Соотносить тексты и фотографии</w:t>
            </w:r>
          </w:p>
          <w:p w:rsidR="00B04B7F" w:rsidRPr="00541883" w:rsidRDefault="00B04B7F" w:rsidP="00B04B7F">
            <w:pPr>
              <w:numPr>
                <w:ilvl w:val="0"/>
                <w:numId w:val="19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Выражать свое понимание понятия «хороший друг»</w:t>
            </w:r>
          </w:p>
          <w:p w:rsidR="00B04B7F" w:rsidRPr="00541883" w:rsidRDefault="00B04B7F" w:rsidP="00B04B7F">
            <w:pPr>
              <w:numPr>
                <w:ilvl w:val="0"/>
                <w:numId w:val="19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Отвечать на вопросы анкеты</w:t>
            </w:r>
          </w:p>
          <w:p w:rsidR="00B04B7F" w:rsidRPr="00541883" w:rsidRDefault="00B04B7F" w:rsidP="00B04B7F">
            <w:pPr>
              <w:numPr>
                <w:ilvl w:val="0"/>
                <w:numId w:val="19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Доказывать истинность пословиц о дружбе</w:t>
            </w:r>
          </w:p>
          <w:p w:rsidR="00B04B7F" w:rsidRPr="00541883" w:rsidRDefault="00B04B7F" w:rsidP="00B04B7F">
            <w:pPr>
              <w:numPr>
                <w:ilvl w:val="0"/>
                <w:numId w:val="19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Написать письмо о необходимости объявления «День друзей»</w:t>
            </w:r>
          </w:p>
          <w:p w:rsidR="00B04B7F" w:rsidRPr="00541883" w:rsidRDefault="00B04B7F" w:rsidP="00B04B7F">
            <w:pPr>
              <w:numPr>
                <w:ilvl w:val="0"/>
                <w:numId w:val="19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Выражать свое отношение к </w:t>
            </w:r>
            <w:proofErr w:type="gramStart"/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прочитанному</w:t>
            </w:r>
            <w:proofErr w:type="gramEnd"/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</w:tbl>
    <w:p w:rsidR="002D19F6" w:rsidRPr="00541883" w:rsidRDefault="002D19F6" w:rsidP="00541883">
      <w:pPr>
        <w:tabs>
          <w:tab w:val="left" w:pos="6077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</w:p>
    <w:p w:rsidR="002D19F6" w:rsidRPr="00541883" w:rsidRDefault="002D19F6" w:rsidP="00541883">
      <w:pPr>
        <w:tabs>
          <w:tab w:val="left" w:pos="6077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11"/>
        <w:tblpPr w:leftFromText="180" w:rightFromText="180" w:vertAnchor="text" w:horzAnchor="margin" w:tblpY="6"/>
        <w:tblW w:w="15160" w:type="dxa"/>
        <w:tblLook w:val="04A0" w:firstRow="1" w:lastRow="0" w:firstColumn="1" w:lastColumn="0" w:noHBand="0" w:noVBand="1"/>
      </w:tblPr>
      <w:tblGrid>
        <w:gridCol w:w="3851"/>
        <w:gridCol w:w="11309"/>
      </w:tblGrid>
      <w:tr w:rsidR="00CD1D5A" w:rsidRPr="00541883" w:rsidTr="00CD1D5A">
        <w:trPr>
          <w:trHeight w:val="280"/>
        </w:trPr>
        <w:tc>
          <w:tcPr>
            <w:tcW w:w="3851" w:type="dxa"/>
          </w:tcPr>
          <w:p w:rsidR="00CD1D5A" w:rsidRPr="00541883" w:rsidRDefault="00CD1D5A" w:rsidP="00CD1D5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Тема:</w:t>
            </w:r>
          </w:p>
        </w:tc>
        <w:tc>
          <w:tcPr>
            <w:tcW w:w="11309" w:type="dxa"/>
          </w:tcPr>
          <w:p w:rsidR="00CD1D5A" w:rsidRPr="00541883" w:rsidRDefault="00CD1D5A" w:rsidP="00CD1D5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Спорт</w:t>
            </w:r>
          </w:p>
        </w:tc>
      </w:tr>
      <w:tr w:rsidR="00CD1D5A" w:rsidRPr="00541883" w:rsidTr="00CD1D5A">
        <w:trPr>
          <w:trHeight w:val="260"/>
        </w:trPr>
        <w:tc>
          <w:tcPr>
            <w:tcW w:w="3851" w:type="dxa"/>
          </w:tcPr>
          <w:p w:rsidR="00CD1D5A" w:rsidRPr="00541883" w:rsidRDefault="00CD1D5A" w:rsidP="00CD1D5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часов:</w:t>
            </w:r>
          </w:p>
        </w:tc>
        <w:tc>
          <w:tcPr>
            <w:tcW w:w="11309" w:type="dxa"/>
          </w:tcPr>
          <w:p w:rsidR="00CD1D5A" w:rsidRPr="00541883" w:rsidRDefault="00CD1D5A" w:rsidP="00CD1D5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</w:tr>
      <w:tr w:rsidR="00CD1D5A" w:rsidRPr="00541883" w:rsidTr="00CD1D5A">
        <w:trPr>
          <w:trHeight w:val="820"/>
        </w:trPr>
        <w:tc>
          <w:tcPr>
            <w:tcW w:w="3851" w:type="dxa"/>
          </w:tcPr>
          <w:p w:rsidR="00CD1D5A" w:rsidRPr="00541883" w:rsidRDefault="00CD1D5A" w:rsidP="00CD1D5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и задачи изучения темы:</w:t>
            </w:r>
          </w:p>
        </w:tc>
        <w:tc>
          <w:tcPr>
            <w:tcW w:w="11309" w:type="dxa"/>
          </w:tcPr>
          <w:p w:rsidR="00CD1D5A" w:rsidRPr="00541883" w:rsidRDefault="00CD1D5A" w:rsidP="00CD1D5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коммуникативной компетенции учащихся  по теме в совокупности всех ее составляющих – речевой (говорение, </w:t>
            </w:r>
            <w:proofErr w:type="spellStart"/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чтение, письмо), языковой, социокультурной, компенсаторной, учебно-познавательной.</w:t>
            </w:r>
          </w:p>
        </w:tc>
      </w:tr>
      <w:tr w:rsidR="00CD1D5A" w:rsidRPr="00541883" w:rsidTr="00CD1D5A">
        <w:trPr>
          <w:trHeight w:val="540"/>
        </w:trPr>
        <w:tc>
          <w:tcPr>
            <w:tcW w:w="3851" w:type="dxa"/>
          </w:tcPr>
          <w:p w:rsidR="00CD1D5A" w:rsidRPr="00541883" w:rsidRDefault="00CD1D5A" w:rsidP="00CD1D5A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Требования к уровню подготовки </w:t>
            </w:r>
            <w:proofErr w:type="gramStart"/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5418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309" w:type="dxa"/>
          </w:tcPr>
          <w:p w:rsidR="00CD1D5A" w:rsidRPr="00541883" w:rsidRDefault="00CD1D5A" w:rsidP="00CD1D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должны знать и уметь:</w:t>
            </w:r>
          </w:p>
          <w:p w:rsidR="00CD1D5A" w:rsidRPr="00541883" w:rsidRDefault="00CD1D5A" w:rsidP="00CD1D5A">
            <w:pPr>
              <w:numPr>
                <w:ilvl w:val="0"/>
                <w:numId w:val="20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Читать с пониманием общего содержания</w:t>
            </w:r>
          </w:p>
          <w:p w:rsidR="00CD1D5A" w:rsidRPr="00541883" w:rsidRDefault="00CD1D5A" w:rsidP="00CD1D5A">
            <w:pPr>
              <w:numPr>
                <w:ilvl w:val="0"/>
                <w:numId w:val="20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Читать с полным пониманием содержания</w:t>
            </w:r>
          </w:p>
          <w:p w:rsidR="00CD1D5A" w:rsidRPr="00541883" w:rsidRDefault="00CD1D5A" w:rsidP="00CD1D5A">
            <w:pPr>
              <w:numPr>
                <w:ilvl w:val="0"/>
                <w:numId w:val="20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Рассказывать о любимом виде спорта</w:t>
            </w:r>
          </w:p>
          <w:p w:rsidR="00CD1D5A" w:rsidRPr="00541883" w:rsidRDefault="00CD1D5A" w:rsidP="00CD1D5A">
            <w:pPr>
              <w:numPr>
                <w:ilvl w:val="0"/>
                <w:numId w:val="20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на слух информацию, передаваемую при помощи несложного текста, и выражать свое понимание в требуемой форме</w:t>
            </w:r>
          </w:p>
          <w:p w:rsidR="00CD1D5A" w:rsidRPr="00541883" w:rsidRDefault="00CD1D5A" w:rsidP="00CD1D5A">
            <w:pPr>
              <w:numPr>
                <w:ilvl w:val="0"/>
                <w:numId w:val="20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Расспрашивать партнёра о его отношении к спорту</w:t>
            </w:r>
          </w:p>
          <w:p w:rsidR="00CD1D5A" w:rsidRPr="00541883" w:rsidRDefault="00CD1D5A" w:rsidP="00CD1D5A">
            <w:pPr>
              <w:numPr>
                <w:ilvl w:val="0"/>
                <w:numId w:val="20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диалог по аналогии и с опорой на краткий план</w:t>
            </w:r>
          </w:p>
          <w:p w:rsidR="00CD1D5A" w:rsidRPr="00541883" w:rsidRDefault="00CD1D5A" w:rsidP="00CD1D5A">
            <w:pPr>
              <w:numPr>
                <w:ilvl w:val="0"/>
                <w:numId w:val="20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Читать текст с выборочным извлечением информации</w:t>
            </w:r>
          </w:p>
          <w:p w:rsidR="00CD1D5A" w:rsidRPr="00541883" w:rsidRDefault="00CD1D5A" w:rsidP="00CD1D5A">
            <w:pPr>
              <w:numPr>
                <w:ilvl w:val="0"/>
                <w:numId w:val="20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смысл пословицы</w:t>
            </w:r>
          </w:p>
          <w:p w:rsidR="00CD1D5A" w:rsidRPr="00541883" w:rsidRDefault="00CD1D5A" w:rsidP="00CD1D5A">
            <w:pPr>
              <w:numPr>
                <w:ilvl w:val="0"/>
                <w:numId w:val="20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Декламировать стихи</w:t>
            </w:r>
          </w:p>
          <w:p w:rsidR="00CD1D5A" w:rsidRPr="00541883" w:rsidRDefault="00CD1D5A" w:rsidP="00CD1D5A">
            <w:pPr>
              <w:numPr>
                <w:ilvl w:val="0"/>
                <w:numId w:val="20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Обменяться мнениями с партнером по вопросу о необходимости поддерживать спортивную форму</w:t>
            </w:r>
          </w:p>
          <w:p w:rsidR="00CD1D5A" w:rsidRPr="00541883" w:rsidRDefault="00CD1D5A" w:rsidP="00CD1D5A">
            <w:pPr>
              <w:numPr>
                <w:ilvl w:val="0"/>
                <w:numId w:val="20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Отвечать на вопросы анкеты</w:t>
            </w:r>
          </w:p>
          <w:p w:rsidR="00CD1D5A" w:rsidRPr="00541883" w:rsidRDefault="00CD1D5A" w:rsidP="00CD1D5A">
            <w:pPr>
              <w:numPr>
                <w:ilvl w:val="0"/>
                <w:numId w:val="20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Нарисовать плакат о необходимости соблюдать здоровый образ жизни</w:t>
            </w:r>
          </w:p>
          <w:p w:rsidR="00CD1D5A" w:rsidRPr="00541883" w:rsidRDefault="00CD1D5A" w:rsidP="00CD1D5A">
            <w:pPr>
              <w:numPr>
                <w:ilvl w:val="0"/>
                <w:numId w:val="20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Рисунки</w:t>
            </w:r>
          </w:p>
          <w:p w:rsidR="00CD1D5A" w:rsidRPr="00541883" w:rsidRDefault="00CD1D5A" w:rsidP="00CD1D5A">
            <w:pPr>
              <w:numPr>
                <w:ilvl w:val="0"/>
                <w:numId w:val="20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Вести диалог в соответствии с ролевой игрой (У врача, В аптеке и т.д.)</w:t>
            </w:r>
          </w:p>
          <w:p w:rsidR="00CD1D5A" w:rsidRPr="00541883" w:rsidRDefault="00CD1D5A" w:rsidP="00CD1D5A">
            <w:pPr>
              <w:numPr>
                <w:ilvl w:val="0"/>
                <w:numId w:val="20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Расспрашивать партнера о его поведении во время болезни</w:t>
            </w:r>
          </w:p>
          <w:p w:rsidR="00CD1D5A" w:rsidRPr="00541883" w:rsidRDefault="00CD1D5A" w:rsidP="00CD1D5A">
            <w:pPr>
              <w:numPr>
                <w:ilvl w:val="0"/>
                <w:numId w:val="20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Пересказывать прочитанный текст</w:t>
            </w:r>
          </w:p>
          <w:p w:rsidR="00CD1D5A" w:rsidRPr="00541883" w:rsidRDefault="00CD1D5A" w:rsidP="00CD1D5A">
            <w:pPr>
              <w:numPr>
                <w:ilvl w:val="0"/>
                <w:numId w:val="20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883">
              <w:rPr>
                <w:rFonts w:ascii="Times New Roman" w:eastAsia="Calibri" w:hAnsi="Times New Roman" w:cs="Times New Roman"/>
                <w:sz w:val="24"/>
                <w:szCs w:val="24"/>
              </w:rPr>
              <w:t>Обменяться мнениями с партнером об опасных видах спорта.</w:t>
            </w:r>
          </w:p>
        </w:tc>
      </w:tr>
    </w:tbl>
    <w:p w:rsidR="00CF4B6A" w:rsidRPr="00541883" w:rsidRDefault="00CF4B6A" w:rsidP="005418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1B0" w:rsidRPr="00541883" w:rsidRDefault="003F41B0" w:rsidP="00541883">
      <w:pPr>
        <w:tabs>
          <w:tab w:val="left" w:pos="6077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</w:p>
    <w:p w:rsidR="00CF4B6A" w:rsidRPr="00541883" w:rsidRDefault="00CF4B6A" w:rsidP="00541883">
      <w:pPr>
        <w:tabs>
          <w:tab w:val="left" w:pos="6077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</w:p>
    <w:p w:rsidR="00CF4B6A" w:rsidRPr="00541883" w:rsidRDefault="00CF4B6A" w:rsidP="00541883">
      <w:pPr>
        <w:tabs>
          <w:tab w:val="left" w:pos="6077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</w:p>
    <w:p w:rsidR="00E104AE" w:rsidRPr="00541883" w:rsidRDefault="00E104AE" w:rsidP="00541883">
      <w:pPr>
        <w:tabs>
          <w:tab w:val="left" w:pos="6077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</w:p>
    <w:p w:rsidR="00E104AE" w:rsidRPr="00541883" w:rsidRDefault="00E104AE" w:rsidP="00541883">
      <w:pPr>
        <w:tabs>
          <w:tab w:val="left" w:pos="6077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</w:p>
    <w:p w:rsidR="00E104AE" w:rsidRPr="00541883" w:rsidRDefault="00E104AE" w:rsidP="00541883">
      <w:pPr>
        <w:tabs>
          <w:tab w:val="left" w:pos="6077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</w:p>
    <w:p w:rsidR="00CD0268" w:rsidRPr="00541883" w:rsidRDefault="00CD0268" w:rsidP="00541883">
      <w:pPr>
        <w:tabs>
          <w:tab w:val="left" w:pos="6077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</w:p>
    <w:p w:rsidR="00592992" w:rsidRPr="00541883" w:rsidRDefault="00592992" w:rsidP="00541883">
      <w:pPr>
        <w:tabs>
          <w:tab w:val="left" w:pos="6077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</w:p>
    <w:p w:rsidR="00CD0268" w:rsidRPr="00541883" w:rsidRDefault="00CD0268" w:rsidP="00541883">
      <w:pPr>
        <w:tabs>
          <w:tab w:val="left" w:pos="6077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</w:p>
    <w:p w:rsidR="00C1269D" w:rsidRDefault="00C1269D" w:rsidP="00541883">
      <w:pPr>
        <w:spacing w:before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1269D" w:rsidRDefault="00C1269D" w:rsidP="00541883">
      <w:pPr>
        <w:spacing w:before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1269D" w:rsidRDefault="00C1269D" w:rsidP="00541883">
      <w:pPr>
        <w:spacing w:before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1269D" w:rsidRDefault="00C1269D" w:rsidP="00541883">
      <w:pPr>
        <w:spacing w:before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1269D" w:rsidRDefault="00C1269D" w:rsidP="00541883">
      <w:pPr>
        <w:spacing w:before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1269D" w:rsidRDefault="00C1269D" w:rsidP="00541883">
      <w:pPr>
        <w:spacing w:before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C1269D" w:rsidSect="00446E7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0" w:right="1134" w:bottom="170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415" w:rsidRDefault="004D4415" w:rsidP="00536925">
      <w:r>
        <w:separator/>
      </w:r>
    </w:p>
  </w:endnote>
  <w:endnote w:type="continuationSeparator" w:id="0">
    <w:p w:rsidR="004D4415" w:rsidRDefault="004D4415" w:rsidP="00536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266" w:rsidRDefault="0052526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266" w:rsidRDefault="0052526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266" w:rsidRDefault="0052526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415" w:rsidRDefault="004D4415" w:rsidP="00536925">
      <w:r>
        <w:separator/>
      </w:r>
    </w:p>
  </w:footnote>
  <w:footnote w:type="continuationSeparator" w:id="0">
    <w:p w:rsidR="004D4415" w:rsidRDefault="004D4415" w:rsidP="005369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266" w:rsidRDefault="0052526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266" w:rsidRDefault="0052526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266" w:rsidRDefault="0052526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75pt;height:9.75pt" o:bullet="t">
        <v:imagedata r:id="rId1" o:title="BD10267_"/>
      </v:shape>
    </w:pict>
  </w:numPicBullet>
  <w:numPicBullet w:numPicBulletId="1">
    <w:pict>
      <v:shape id="_x0000_i1027" type="#_x0000_t75" style="width:11.7pt;height:11.7pt" o:bullet="t">
        <v:imagedata r:id="rId2" o:title="BD10263_"/>
      </v:shape>
    </w:pict>
  </w:numPicBullet>
  <w:abstractNum w:abstractNumId="0">
    <w:nsid w:val="0D8A104A"/>
    <w:multiLevelType w:val="hybridMultilevel"/>
    <w:tmpl w:val="1D9E90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B60BD3"/>
    <w:multiLevelType w:val="hybridMultilevel"/>
    <w:tmpl w:val="F7AAB5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684E4C"/>
    <w:multiLevelType w:val="hybridMultilevel"/>
    <w:tmpl w:val="FD847164"/>
    <w:lvl w:ilvl="0" w:tplc="214A6B76">
      <w:start w:val="1"/>
      <w:numFmt w:val="decimal"/>
      <w:lvlText w:val="%1."/>
      <w:lvlJc w:val="left"/>
      <w:pPr>
        <w:ind w:left="2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60" w:hanging="360"/>
      </w:pPr>
    </w:lvl>
    <w:lvl w:ilvl="2" w:tplc="0419001B" w:tentative="1">
      <w:start w:val="1"/>
      <w:numFmt w:val="lowerRoman"/>
      <w:lvlText w:val="%3."/>
      <w:lvlJc w:val="right"/>
      <w:pPr>
        <w:ind w:left="3480" w:hanging="180"/>
      </w:pPr>
    </w:lvl>
    <w:lvl w:ilvl="3" w:tplc="0419000F" w:tentative="1">
      <w:start w:val="1"/>
      <w:numFmt w:val="decimal"/>
      <w:lvlText w:val="%4."/>
      <w:lvlJc w:val="left"/>
      <w:pPr>
        <w:ind w:left="4200" w:hanging="360"/>
      </w:pPr>
    </w:lvl>
    <w:lvl w:ilvl="4" w:tplc="04190019" w:tentative="1">
      <w:start w:val="1"/>
      <w:numFmt w:val="lowerLetter"/>
      <w:lvlText w:val="%5."/>
      <w:lvlJc w:val="left"/>
      <w:pPr>
        <w:ind w:left="4920" w:hanging="360"/>
      </w:pPr>
    </w:lvl>
    <w:lvl w:ilvl="5" w:tplc="0419001B" w:tentative="1">
      <w:start w:val="1"/>
      <w:numFmt w:val="lowerRoman"/>
      <w:lvlText w:val="%6."/>
      <w:lvlJc w:val="right"/>
      <w:pPr>
        <w:ind w:left="5640" w:hanging="180"/>
      </w:pPr>
    </w:lvl>
    <w:lvl w:ilvl="6" w:tplc="0419000F" w:tentative="1">
      <w:start w:val="1"/>
      <w:numFmt w:val="decimal"/>
      <w:lvlText w:val="%7."/>
      <w:lvlJc w:val="left"/>
      <w:pPr>
        <w:ind w:left="6360" w:hanging="360"/>
      </w:pPr>
    </w:lvl>
    <w:lvl w:ilvl="7" w:tplc="04190019" w:tentative="1">
      <w:start w:val="1"/>
      <w:numFmt w:val="lowerLetter"/>
      <w:lvlText w:val="%8."/>
      <w:lvlJc w:val="left"/>
      <w:pPr>
        <w:ind w:left="7080" w:hanging="360"/>
      </w:pPr>
    </w:lvl>
    <w:lvl w:ilvl="8" w:tplc="0419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3">
    <w:nsid w:val="1C44034D"/>
    <w:multiLevelType w:val="hybridMultilevel"/>
    <w:tmpl w:val="10669D96"/>
    <w:lvl w:ilvl="0" w:tplc="19204934">
      <w:start w:val="1"/>
      <w:numFmt w:val="decimal"/>
      <w:lvlText w:val="%1)"/>
      <w:lvlJc w:val="left"/>
      <w:pPr>
        <w:ind w:left="1740" w:hanging="102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466E9B"/>
    <w:multiLevelType w:val="hybridMultilevel"/>
    <w:tmpl w:val="0CEAC8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8530C4"/>
    <w:multiLevelType w:val="hybridMultilevel"/>
    <w:tmpl w:val="106EA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467063"/>
    <w:multiLevelType w:val="hybridMultilevel"/>
    <w:tmpl w:val="BCD4C0CA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31BC433F"/>
    <w:multiLevelType w:val="hybridMultilevel"/>
    <w:tmpl w:val="2F2CEF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81360D"/>
    <w:multiLevelType w:val="hybridMultilevel"/>
    <w:tmpl w:val="5A909E92"/>
    <w:lvl w:ilvl="0" w:tplc="C89C8A9C">
      <w:start w:val="3"/>
      <w:numFmt w:val="decimal"/>
      <w:lvlText w:val="%1."/>
      <w:lvlJc w:val="left"/>
      <w:pPr>
        <w:ind w:left="3621" w:hanging="360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9">
    <w:nsid w:val="391A4CB1"/>
    <w:multiLevelType w:val="hybridMultilevel"/>
    <w:tmpl w:val="AB36BD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32D4514"/>
    <w:multiLevelType w:val="hybridMultilevel"/>
    <w:tmpl w:val="BBB6CE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8806B29"/>
    <w:multiLevelType w:val="hybridMultilevel"/>
    <w:tmpl w:val="3C62C660"/>
    <w:lvl w:ilvl="0" w:tplc="F02A20BC">
      <w:start w:val="1"/>
      <w:numFmt w:val="decimal"/>
      <w:lvlText w:val="%1."/>
      <w:lvlJc w:val="left"/>
      <w:pPr>
        <w:ind w:left="19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5" w:hanging="360"/>
      </w:pPr>
    </w:lvl>
    <w:lvl w:ilvl="2" w:tplc="0419001B" w:tentative="1">
      <w:start w:val="1"/>
      <w:numFmt w:val="lowerRoman"/>
      <w:lvlText w:val="%3."/>
      <w:lvlJc w:val="right"/>
      <w:pPr>
        <w:ind w:left="3405" w:hanging="180"/>
      </w:pPr>
    </w:lvl>
    <w:lvl w:ilvl="3" w:tplc="0419000F" w:tentative="1">
      <w:start w:val="1"/>
      <w:numFmt w:val="decimal"/>
      <w:lvlText w:val="%4."/>
      <w:lvlJc w:val="left"/>
      <w:pPr>
        <w:ind w:left="4125" w:hanging="360"/>
      </w:pPr>
    </w:lvl>
    <w:lvl w:ilvl="4" w:tplc="04190019" w:tentative="1">
      <w:start w:val="1"/>
      <w:numFmt w:val="lowerLetter"/>
      <w:lvlText w:val="%5."/>
      <w:lvlJc w:val="left"/>
      <w:pPr>
        <w:ind w:left="4845" w:hanging="360"/>
      </w:pPr>
    </w:lvl>
    <w:lvl w:ilvl="5" w:tplc="0419001B" w:tentative="1">
      <w:start w:val="1"/>
      <w:numFmt w:val="lowerRoman"/>
      <w:lvlText w:val="%6."/>
      <w:lvlJc w:val="right"/>
      <w:pPr>
        <w:ind w:left="5565" w:hanging="180"/>
      </w:pPr>
    </w:lvl>
    <w:lvl w:ilvl="6" w:tplc="0419000F" w:tentative="1">
      <w:start w:val="1"/>
      <w:numFmt w:val="decimal"/>
      <w:lvlText w:val="%7."/>
      <w:lvlJc w:val="left"/>
      <w:pPr>
        <w:ind w:left="6285" w:hanging="360"/>
      </w:pPr>
    </w:lvl>
    <w:lvl w:ilvl="7" w:tplc="04190019" w:tentative="1">
      <w:start w:val="1"/>
      <w:numFmt w:val="lowerLetter"/>
      <w:lvlText w:val="%8."/>
      <w:lvlJc w:val="left"/>
      <w:pPr>
        <w:ind w:left="7005" w:hanging="360"/>
      </w:pPr>
    </w:lvl>
    <w:lvl w:ilvl="8" w:tplc="0419001B" w:tentative="1">
      <w:start w:val="1"/>
      <w:numFmt w:val="lowerRoman"/>
      <w:lvlText w:val="%9."/>
      <w:lvlJc w:val="right"/>
      <w:pPr>
        <w:ind w:left="7725" w:hanging="180"/>
      </w:pPr>
    </w:lvl>
  </w:abstractNum>
  <w:abstractNum w:abstractNumId="12">
    <w:nsid w:val="63B279C5"/>
    <w:multiLevelType w:val="hybridMultilevel"/>
    <w:tmpl w:val="D1CC0D4A"/>
    <w:lvl w:ilvl="0" w:tplc="9EA255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485AF5"/>
    <w:multiLevelType w:val="hybridMultilevel"/>
    <w:tmpl w:val="AB926BD4"/>
    <w:lvl w:ilvl="0" w:tplc="3CBE99DA">
      <w:start w:val="1"/>
      <w:numFmt w:val="decimal"/>
      <w:lvlText w:val="%1)"/>
      <w:lvlJc w:val="left"/>
      <w:pPr>
        <w:ind w:left="19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5" w:hanging="360"/>
      </w:pPr>
    </w:lvl>
    <w:lvl w:ilvl="2" w:tplc="0419001B" w:tentative="1">
      <w:start w:val="1"/>
      <w:numFmt w:val="lowerRoman"/>
      <w:lvlText w:val="%3."/>
      <w:lvlJc w:val="right"/>
      <w:pPr>
        <w:ind w:left="3405" w:hanging="180"/>
      </w:pPr>
    </w:lvl>
    <w:lvl w:ilvl="3" w:tplc="0419000F" w:tentative="1">
      <w:start w:val="1"/>
      <w:numFmt w:val="decimal"/>
      <w:lvlText w:val="%4."/>
      <w:lvlJc w:val="left"/>
      <w:pPr>
        <w:ind w:left="4125" w:hanging="360"/>
      </w:pPr>
    </w:lvl>
    <w:lvl w:ilvl="4" w:tplc="04190019" w:tentative="1">
      <w:start w:val="1"/>
      <w:numFmt w:val="lowerLetter"/>
      <w:lvlText w:val="%5."/>
      <w:lvlJc w:val="left"/>
      <w:pPr>
        <w:ind w:left="4845" w:hanging="360"/>
      </w:pPr>
    </w:lvl>
    <w:lvl w:ilvl="5" w:tplc="0419001B" w:tentative="1">
      <w:start w:val="1"/>
      <w:numFmt w:val="lowerRoman"/>
      <w:lvlText w:val="%6."/>
      <w:lvlJc w:val="right"/>
      <w:pPr>
        <w:ind w:left="5565" w:hanging="180"/>
      </w:pPr>
    </w:lvl>
    <w:lvl w:ilvl="6" w:tplc="0419000F" w:tentative="1">
      <w:start w:val="1"/>
      <w:numFmt w:val="decimal"/>
      <w:lvlText w:val="%7."/>
      <w:lvlJc w:val="left"/>
      <w:pPr>
        <w:ind w:left="6285" w:hanging="360"/>
      </w:pPr>
    </w:lvl>
    <w:lvl w:ilvl="7" w:tplc="04190019" w:tentative="1">
      <w:start w:val="1"/>
      <w:numFmt w:val="lowerLetter"/>
      <w:lvlText w:val="%8."/>
      <w:lvlJc w:val="left"/>
      <w:pPr>
        <w:ind w:left="7005" w:hanging="360"/>
      </w:pPr>
    </w:lvl>
    <w:lvl w:ilvl="8" w:tplc="0419001B" w:tentative="1">
      <w:start w:val="1"/>
      <w:numFmt w:val="lowerRoman"/>
      <w:lvlText w:val="%9."/>
      <w:lvlJc w:val="right"/>
      <w:pPr>
        <w:ind w:left="7725" w:hanging="180"/>
      </w:pPr>
    </w:lvl>
  </w:abstractNum>
  <w:abstractNum w:abstractNumId="14">
    <w:nsid w:val="6B044368"/>
    <w:multiLevelType w:val="hybridMultilevel"/>
    <w:tmpl w:val="61DED528"/>
    <w:lvl w:ilvl="0" w:tplc="FFFFFFFF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C00140E"/>
    <w:multiLevelType w:val="hybridMultilevel"/>
    <w:tmpl w:val="31E805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D1D3691"/>
    <w:multiLevelType w:val="hybridMultilevel"/>
    <w:tmpl w:val="81341E52"/>
    <w:lvl w:ilvl="0" w:tplc="86FE4536">
      <w:start w:val="1"/>
      <w:numFmt w:val="decimal"/>
      <w:lvlText w:val="%1."/>
      <w:lvlJc w:val="left"/>
      <w:pPr>
        <w:ind w:left="19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5" w:hanging="360"/>
      </w:pPr>
    </w:lvl>
    <w:lvl w:ilvl="2" w:tplc="0419001B" w:tentative="1">
      <w:start w:val="1"/>
      <w:numFmt w:val="lowerRoman"/>
      <w:lvlText w:val="%3."/>
      <w:lvlJc w:val="right"/>
      <w:pPr>
        <w:ind w:left="3405" w:hanging="180"/>
      </w:pPr>
    </w:lvl>
    <w:lvl w:ilvl="3" w:tplc="0419000F" w:tentative="1">
      <w:start w:val="1"/>
      <w:numFmt w:val="decimal"/>
      <w:lvlText w:val="%4."/>
      <w:lvlJc w:val="left"/>
      <w:pPr>
        <w:ind w:left="4125" w:hanging="360"/>
      </w:pPr>
    </w:lvl>
    <w:lvl w:ilvl="4" w:tplc="04190019" w:tentative="1">
      <w:start w:val="1"/>
      <w:numFmt w:val="lowerLetter"/>
      <w:lvlText w:val="%5."/>
      <w:lvlJc w:val="left"/>
      <w:pPr>
        <w:ind w:left="4845" w:hanging="360"/>
      </w:pPr>
    </w:lvl>
    <w:lvl w:ilvl="5" w:tplc="0419001B" w:tentative="1">
      <w:start w:val="1"/>
      <w:numFmt w:val="lowerRoman"/>
      <w:lvlText w:val="%6."/>
      <w:lvlJc w:val="right"/>
      <w:pPr>
        <w:ind w:left="5565" w:hanging="180"/>
      </w:pPr>
    </w:lvl>
    <w:lvl w:ilvl="6" w:tplc="0419000F" w:tentative="1">
      <w:start w:val="1"/>
      <w:numFmt w:val="decimal"/>
      <w:lvlText w:val="%7."/>
      <w:lvlJc w:val="left"/>
      <w:pPr>
        <w:ind w:left="6285" w:hanging="360"/>
      </w:pPr>
    </w:lvl>
    <w:lvl w:ilvl="7" w:tplc="04190019" w:tentative="1">
      <w:start w:val="1"/>
      <w:numFmt w:val="lowerLetter"/>
      <w:lvlText w:val="%8."/>
      <w:lvlJc w:val="left"/>
      <w:pPr>
        <w:ind w:left="7005" w:hanging="360"/>
      </w:pPr>
    </w:lvl>
    <w:lvl w:ilvl="8" w:tplc="0419001B" w:tentative="1">
      <w:start w:val="1"/>
      <w:numFmt w:val="lowerRoman"/>
      <w:lvlText w:val="%9."/>
      <w:lvlJc w:val="right"/>
      <w:pPr>
        <w:ind w:left="7725" w:hanging="180"/>
      </w:pPr>
    </w:lvl>
  </w:abstractNum>
  <w:abstractNum w:abstractNumId="17">
    <w:nsid w:val="713C4B05"/>
    <w:multiLevelType w:val="hybridMultilevel"/>
    <w:tmpl w:val="7DF20930"/>
    <w:lvl w:ilvl="0" w:tplc="FFFFFFFF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2447B6E"/>
    <w:multiLevelType w:val="hybridMultilevel"/>
    <w:tmpl w:val="F78651D0"/>
    <w:lvl w:ilvl="0" w:tplc="FFFFFFFF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7D8694D"/>
    <w:multiLevelType w:val="hybridMultilevel"/>
    <w:tmpl w:val="FEBC1A1A"/>
    <w:lvl w:ilvl="0" w:tplc="8BB06B62">
      <w:start w:val="1"/>
      <w:numFmt w:val="decimal"/>
      <w:lvlText w:val="%1)"/>
      <w:lvlJc w:val="left"/>
      <w:pPr>
        <w:ind w:left="19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5" w:hanging="360"/>
      </w:pPr>
    </w:lvl>
    <w:lvl w:ilvl="2" w:tplc="0419001B" w:tentative="1">
      <w:start w:val="1"/>
      <w:numFmt w:val="lowerRoman"/>
      <w:lvlText w:val="%3."/>
      <w:lvlJc w:val="right"/>
      <w:pPr>
        <w:ind w:left="3405" w:hanging="180"/>
      </w:pPr>
    </w:lvl>
    <w:lvl w:ilvl="3" w:tplc="0419000F" w:tentative="1">
      <w:start w:val="1"/>
      <w:numFmt w:val="decimal"/>
      <w:lvlText w:val="%4."/>
      <w:lvlJc w:val="left"/>
      <w:pPr>
        <w:ind w:left="4125" w:hanging="360"/>
      </w:pPr>
    </w:lvl>
    <w:lvl w:ilvl="4" w:tplc="04190019" w:tentative="1">
      <w:start w:val="1"/>
      <w:numFmt w:val="lowerLetter"/>
      <w:lvlText w:val="%5."/>
      <w:lvlJc w:val="left"/>
      <w:pPr>
        <w:ind w:left="4845" w:hanging="360"/>
      </w:pPr>
    </w:lvl>
    <w:lvl w:ilvl="5" w:tplc="0419001B" w:tentative="1">
      <w:start w:val="1"/>
      <w:numFmt w:val="lowerRoman"/>
      <w:lvlText w:val="%6."/>
      <w:lvlJc w:val="right"/>
      <w:pPr>
        <w:ind w:left="5565" w:hanging="180"/>
      </w:pPr>
    </w:lvl>
    <w:lvl w:ilvl="6" w:tplc="0419000F" w:tentative="1">
      <w:start w:val="1"/>
      <w:numFmt w:val="decimal"/>
      <w:lvlText w:val="%7."/>
      <w:lvlJc w:val="left"/>
      <w:pPr>
        <w:ind w:left="6285" w:hanging="360"/>
      </w:pPr>
    </w:lvl>
    <w:lvl w:ilvl="7" w:tplc="04190019" w:tentative="1">
      <w:start w:val="1"/>
      <w:numFmt w:val="lowerLetter"/>
      <w:lvlText w:val="%8."/>
      <w:lvlJc w:val="left"/>
      <w:pPr>
        <w:ind w:left="7005" w:hanging="360"/>
      </w:pPr>
    </w:lvl>
    <w:lvl w:ilvl="8" w:tplc="0419001B" w:tentative="1">
      <w:start w:val="1"/>
      <w:numFmt w:val="lowerRoman"/>
      <w:lvlText w:val="%9."/>
      <w:lvlJc w:val="right"/>
      <w:pPr>
        <w:ind w:left="7725" w:hanging="180"/>
      </w:pPr>
    </w:lvl>
  </w:abstractNum>
  <w:abstractNum w:abstractNumId="20">
    <w:nsid w:val="7E717EEA"/>
    <w:multiLevelType w:val="hybridMultilevel"/>
    <w:tmpl w:val="7B90B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11"/>
  </w:num>
  <w:num w:numId="4">
    <w:abstractNumId w:val="19"/>
  </w:num>
  <w:num w:numId="5">
    <w:abstractNumId w:val="13"/>
  </w:num>
  <w:num w:numId="6">
    <w:abstractNumId w:val="2"/>
  </w:num>
  <w:num w:numId="7">
    <w:abstractNumId w:val="12"/>
  </w:num>
  <w:num w:numId="8">
    <w:abstractNumId w:val="7"/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0"/>
  </w:num>
  <w:num w:numId="14">
    <w:abstractNumId w:val="15"/>
  </w:num>
  <w:num w:numId="15">
    <w:abstractNumId w:val="4"/>
  </w:num>
  <w:num w:numId="16">
    <w:abstractNumId w:val="1"/>
  </w:num>
  <w:num w:numId="17">
    <w:abstractNumId w:val="8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36925"/>
    <w:rsid w:val="00001748"/>
    <w:rsid w:val="000058CF"/>
    <w:rsid w:val="0001159E"/>
    <w:rsid w:val="00020272"/>
    <w:rsid w:val="000222B3"/>
    <w:rsid w:val="0003025C"/>
    <w:rsid w:val="0003502F"/>
    <w:rsid w:val="000360B7"/>
    <w:rsid w:val="00041845"/>
    <w:rsid w:val="00042E2B"/>
    <w:rsid w:val="0004426C"/>
    <w:rsid w:val="000455D5"/>
    <w:rsid w:val="00045B5A"/>
    <w:rsid w:val="00047ED5"/>
    <w:rsid w:val="000500B5"/>
    <w:rsid w:val="0005088F"/>
    <w:rsid w:val="00056C52"/>
    <w:rsid w:val="000572DA"/>
    <w:rsid w:val="00066079"/>
    <w:rsid w:val="00073EC1"/>
    <w:rsid w:val="000743CA"/>
    <w:rsid w:val="00075B7B"/>
    <w:rsid w:val="000779D7"/>
    <w:rsid w:val="00077ADB"/>
    <w:rsid w:val="00086565"/>
    <w:rsid w:val="000956CD"/>
    <w:rsid w:val="000959A3"/>
    <w:rsid w:val="00096376"/>
    <w:rsid w:val="000975C7"/>
    <w:rsid w:val="000A1445"/>
    <w:rsid w:val="000A7EE0"/>
    <w:rsid w:val="000B2D85"/>
    <w:rsid w:val="000B6533"/>
    <w:rsid w:val="000C4492"/>
    <w:rsid w:val="000D1919"/>
    <w:rsid w:val="000D4CB8"/>
    <w:rsid w:val="000D4DC8"/>
    <w:rsid w:val="000D7395"/>
    <w:rsid w:val="000E3A8D"/>
    <w:rsid w:val="000E729E"/>
    <w:rsid w:val="000F0989"/>
    <w:rsid w:val="000F3007"/>
    <w:rsid w:val="00100F6B"/>
    <w:rsid w:val="00101ABD"/>
    <w:rsid w:val="00101DCA"/>
    <w:rsid w:val="00111754"/>
    <w:rsid w:val="00116039"/>
    <w:rsid w:val="00122480"/>
    <w:rsid w:val="001246F7"/>
    <w:rsid w:val="00124887"/>
    <w:rsid w:val="00124DE2"/>
    <w:rsid w:val="00126EF4"/>
    <w:rsid w:val="00130C50"/>
    <w:rsid w:val="0013181F"/>
    <w:rsid w:val="00132535"/>
    <w:rsid w:val="001418C5"/>
    <w:rsid w:val="00143163"/>
    <w:rsid w:val="001471A5"/>
    <w:rsid w:val="00166C8A"/>
    <w:rsid w:val="00167DB0"/>
    <w:rsid w:val="001702D8"/>
    <w:rsid w:val="00170E3F"/>
    <w:rsid w:val="00177316"/>
    <w:rsid w:val="00177556"/>
    <w:rsid w:val="0018267C"/>
    <w:rsid w:val="00182AB6"/>
    <w:rsid w:val="00191A27"/>
    <w:rsid w:val="00192FE7"/>
    <w:rsid w:val="00194F9C"/>
    <w:rsid w:val="00197B3C"/>
    <w:rsid w:val="001A0FD6"/>
    <w:rsid w:val="001A6A2C"/>
    <w:rsid w:val="001A7D6F"/>
    <w:rsid w:val="001B355D"/>
    <w:rsid w:val="001B7405"/>
    <w:rsid w:val="001B79F7"/>
    <w:rsid w:val="001C0CC2"/>
    <w:rsid w:val="001C2599"/>
    <w:rsid w:val="001D1319"/>
    <w:rsid w:val="001D4094"/>
    <w:rsid w:val="001E0A02"/>
    <w:rsid w:val="001E29B2"/>
    <w:rsid w:val="001E6018"/>
    <w:rsid w:val="001F4C4A"/>
    <w:rsid w:val="00204C1E"/>
    <w:rsid w:val="00204DA1"/>
    <w:rsid w:val="0020522E"/>
    <w:rsid w:val="00210F26"/>
    <w:rsid w:val="00213B43"/>
    <w:rsid w:val="00214A57"/>
    <w:rsid w:val="00221198"/>
    <w:rsid w:val="0022390F"/>
    <w:rsid w:val="0023074D"/>
    <w:rsid w:val="00232889"/>
    <w:rsid w:val="002444ED"/>
    <w:rsid w:val="002524E7"/>
    <w:rsid w:val="00257561"/>
    <w:rsid w:val="00264988"/>
    <w:rsid w:val="00267135"/>
    <w:rsid w:val="002707A0"/>
    <w:rsid w:val="0027680B"/>
    <w:rsid w:val="002769AA"/>
    <w:rsid w:val="002813FB"/>
    <w:rsid w:val="00281AC2"/>
    <w:rsid w:val="00281E9C"/>
    <w:rsid w:val="00282EA8"/>
    <w:rsid w:val="00286AA4"/>
    <w:rsid w:val="00286E1D"/>
    <w:rsid w:val="002873D1"/>
    <w:rsid w:val="0029160A"/>
    <w:rsid w:val="00295514"/>
    <w:rsid w:val="00296546"/>
    <w:rsid w:val="002A0FDB"/>
    <w:rsid w:val="002A305E"/>
    <w:rsid w:val="002A4BA0"/>
    <w:rsid w:val="002A6347"/>
    <w:rsid w:val="002B1F24"/>
    <w:rsid w:val="002B36A1"/>
    <w:rsid w:val="002B6E33"/>
    <w:rsid w:val="002C1666"/>
    <w:rsid w:val="002C235F"/>
    <w:rsid w:val="002C3ED6"/>
    <w:rsid w:val="002C65F9"/>
    <w:rsid w:val="002D08F1"/>
    <w:rsid w:val="002D19B9"/>
    <w:rsid w:val="002D19F6"/>
    <w:rsid w:val="002D2FE7"/>
    <w:rsid w:val="002D3DEF"/>
    <w:rsid w:val="002D45FF"/>
    <w:rsid w:val="002D5430"/>
    <w:rsid w:val="002D5ADC"/>
    <w:rsid w:val="002D7667"/>
    <w:rsid w:val="002E338A"/>
    <w:rsid w:val="002E628A"/>
    <w:rsid w:val="002E6A79"/>
    <w:rsid w:val="002E7D0B"/>
    <w:rsid w:val="002F341F"/>
    <w:rsid w:val="002F7F02"/>
    <w:rsid w:val="002F7F9A"/>
    <w:rsid w:val="00304BC3"/>
    <w:rsid w:val="00307CC9"/>
    <w:rsid w:val="00313401"/>
    <w:rsid w:val="003137CF"/>
    <w:rsid w:val="003138C3"/>
    <w:rsid w:val="00313942"/>
    <w:rsid w:val="00315CD9"/>
    <w:rsid w:val="003174CE"/>
    <w:rsid w:val="00321526"/>
    <w:rsid w:val="0032420A"/>
    <w:rsid w:val="00325AA2"/>
    <w:rsid w:val="00331768"/>
    <w:rsid w:val="00336855"/>
    <w:rsid w:val="00336D74"/>
    <w:rsid w:val="0034014B"/>
    <w:rsid w:val="003416C8"/>
    <w:rsid w:val="00342110"/>
    <w:rsid w:val="0034452E"/>
    <w:rsid w:val="0035092E"/>
    <w:rsid w:val="00351DBB"/>
    <w:rsid w:val="00361325"/>
    <w:rsid w:val="00363606"/>
    <w:rsid w:val="003666E7"/>
    <w:rsid w:val="00373713"/>
    <w:rsid w:val="00377211"/>
    <w:rsid w:val="0037777D"/>
    <w:rsid w:val="00383882"/>
    <w:rsid w:val="0039253A"/>
    <w:rsid w:val="00392D2C"/>
    <w:rsid w:val="00396ACF"/>
    <w:rsid w:val="003A5CD6"/>
    <w:rsid w:val="003B0C52"/>
    <w:rsid w:val="003B198E"/>
    <w:rsid w:val="003B29E7"/>
    <w:rsid w:val="003B5C45"/>
    <w:rsid w:val="003B6A86"/>
    <w:rsid w:val="003C31A1"/>
    <w:rsid w:val="003C338E"/>
    <w:rsid w:val="003C4E83"/>
    <w:rsid w:val="003D34A9"/>
    <w:rsid w:val="003D475B"/>
    <w:rsid w:val="003D6C02"/>
    <w:rsid w:val="003E01CC"/>
    <w:rsid w:val="003E3055"/>
    <w:rsid w:val="003F41B0"/>
    <w:rsid w:val="003F48D6"/>
    <w:rsid w:val="004017B0"/>
    <w:rsid w:val="00406BB6"/>
    <w:rsid w:val="004079A7"/>
    <w:rsid w:val="004147FE"/>
    <w:rsid w:val="00417C03"/>
    <w:rsid w:val="00427722"/>
    <w:rsid w:val="00430643"/>
    <w:rsid w:val="004345B2"/>
    <w:rsid w:val="00435C9A"/>
    <w:rsid w:val="004366C7"/>
    <w:rsid w:val="00440DFA"/>
    <w:rsid w:val="00443FD5"/>
    <w:rsid w:val="0044502E"/>
    <w:rsid w:val="00446E7B"/>
    <w:rsid w:val="00453E50"/>
    <w:rsid w:val="00464C2C"/>
    <w:rsid w:val="004664C9"/>
    <w:rsid w:val="00470F9A"/>
    <w:rsid w:val="004721F5"/>
    <w:rsid w:val="00481D83"/>
    <w:rsid w:val="004852DB"/>
    <w:rsid w:val="00486986"/>
    <w:rsid w:val="004875F6"/>
    <w:rsid w:val="00490921"/>
    <w:rsid w:val="00491237"/>
    <w:rsid w:val="00492A67"/>
    <w:rsid w:val="00493E8C"/>
    <w:rsid w:val="004952A6"/>
    <w:rsid w:val="004959B1"/>
    <w:rsid w:val="00495C42"/>
    <w:rsid w:val="004A243F"/>
    <w:rsid w:val="004A2F86"/>
    <w:rsid w:val="004A3EC1"/>
    <w:rsid w:val="004B1651"/>
    <w:rsid w:val="004B3F9C"/>
    <w:rsid w:val="004B664F"/>
    <w:rsid w:val="004C0F07"/>
    <w:rsid w:val="004C2336"/>
    <w:rsid w:val="004C532B"/>
    <w:rsid w:val="004D114F"/>
    <w:rsid w:val="004D11B0"/>
    <w:rsid w:val="004D1699"/>
    <w:rsid w:val="004D3DC9"/>
    <w:rsid w:val="004D4415"/>
    <w:rsid w:val="004E18BD"/>
    <w:rsid w:val="004E4B05"/>
    <w:rsid w:val="004E6FC6"/>
    <w:rsid w:val="004F0E9F"/>
    <w:rsid w:val="004F5173"/>
    <w:rsid w:val="0050572D"/>
    <w:rsid w:val="005072F7"/>
    <w:rsid w:val="00507ED0"/>
    <w:rsid w:val="00510441"/>
    <w:rsid w:val="005153D4"/>
    <w:rsid w:val="005209FF"/>
    <w:rsid w:val="0052494B"/>
    <w:rsid w:val="00525266"/>
    <w:rsid w:val="00536925"/>
    <w:rsid w:val="00541883"/>
    <w:rsid w:val="0054367F"/>
    <w:rsid w:val="00544424"/>
    <w:rsid w:val="0057096F"/>
    <w:rsid w:val="00572BEB"/>
    <w:rsid w:val="00573C94"/>
    <w:rsid w:val="00576079"/>
    <w:rsid w:val="00577577"/>
    <w:rsid w:val="00585304"/>
    <w:rsid w:val="00590B21"/>
    <w:rsid w:val="00592992"/>
    <w:rsid w:val="005948DB"/>
    <w:rsid w:val="00595395"/>
    <w:rsid w:val="005A47A5"/>
    <w:rsid w:val="005A4F45"/>
    <w:rsid w:val="005B2FEF"/>
    <w:rsid w:val="005B57AE"/>
    <w:rsid w:val="005B627D"/>
    <w:rsid w:val="005B6A20"/>
    <w:rsid w:val="005C10BD"/>
    <w:rsid w:val="005C7EEB"/>
    <w:rsid w:val="005D0606"/>
    <w:rsid w:val="005D0E01"/>
    <w:rsid w:val="005D1974"/>
    <w:rsid w:val="005D34E1"/>
    <w:rsid w:val="005D3FFE"/>
    <w:rsid w:val="005D40C4"/>
    <w:rsid w:val="005D5E7E"/>
    <w:rsid w:val="005E17E0"/>
    <w:rsid w:val="005E1FED"/>
    <w:rsid w:val="005E5D5D"/>
    <w:rsid w:val="005F0FC6"/>
    <w:rsid w:val="0060171D"/>
    <w:rsid w:val="00603350"/>
    <w:rsid w:val="00607360"/>
    <w:rsid w:val="00614E2F"/>
    <w:rsid w:val="006152F0"/>
    <w:rsid w:val="00616A5A"/>
    <w:rsid w:val="0063103D"/>
    <w:rsid w:val="00635BDC"/>
    <w:rsid w:val="00637034"/>
    <w:rsid w:val="006431BE"/>
    <w:rsid w:val="00645D03"/>
    <w:rsid w:val="00646284"/>
    <w:rsid w:val="00655FA7"/>
    <w:rsid w:val="006577F5"/>
    <w:rsid w:val="0066017B"/>
    <w:rsid w:val="0067095F"/>
    <w:rsid w:val="00670983"/>
    <w:rsid w:val="00673010"/>
    <w:rsid w:val="006829F9"/>
    <w:rsid w:val="00692EF0"/>
    <w:rsid w:val="006945E2"/>
    <w:rsid w:val="00695153"/>
    <w:rsid w:val="006A1860"/>
    <w:rsid w:val="006A723E"/>
    <w:rsid w:val="006A7894"/>
    <w:rsid w:val="006A79F5"/>
    <w:rsid w:val="006B138E"/>
    <w:rsid w:val="006B5BBE"/>
    <w:rsid w:val="006B6FDE"/>
    <w:rsid w:val="006B7D9B"/>
    <w:rsid w:val="006C1200"/>
    <w:rsid w:val="006C5D43"/>
    <w:rsid w:val="006C7112"/>
    <w:rsid w:val="006D2D76"/>
    <w:rsid w:val="006D37B6"/>
    <w:rsid w:val="006D37F4"/>
    <w:rsid w:val="006D40E7"/>
    <w:rsid w:val="006F3D50"/>
    <w:rsid w:val="006F7268"/>
    <w:rsid w:val="00702D3E"/>
    <w:rsid w:val="007053FB"/>
    <w:rsid w:val="0070733E"/>
    <w:rsid w:val="0071023B"/>
    <w:rsid w:val="00714993"/>
    <w:rsid w:val="00720063"/>
    <w:rsid w:val="0072259A"/>
    <w:rsid w:val="007270F8"/>
    <w:rsid w:val="00727D60"/>
    <w:rsid w:val="00730653"/>
    <w:rsid w:val="00737646"/>
    <w:rsid w:val="0074751C"/>
    <w:rsid w:val="007544B2"/>
    <w:rsid w:val="007575A9"/>
    <w:rsid w:val="00765E21"/>
    <w:rsid w:val="0076642F"/>
    <w:rsid w:val="00766DCE"/>
    <w:rsid w:val="007670E4"/>
    <w:rsid w:val="0077069B"/>
    <w:rsid w:val="00772B7E"/>
    <w:rsid w:val="00773681"/>
    <w:rsid w:val="0077559B"/>
    <w:rsid w:val="007824A3"/>
    <w:rsid w:val="007831E5"/>
    <w:rsid w:val="00784647"/>
    <w:rsid w:val="007878CD"/>
    <w:rsid w:val="007957A9"/>
    <w:rsid w:val="0079757F"/>
    <w:rsid w:val="007A096E"/>
    <w:rsid w:val="007A2667"/>
    <w:rsid w:val="007A29D9"/>
    <w:rsid w:val="007B3306"/>
    <w:rsid w:val="007C17C4"/>
    <w:rsid w:val="007D0766"/>
    <w:rsid w:val="007D2BB7"/>
    <w:rsid w:val="007D3D43"/>
    <w:rsid w:val="007D5512"/>
    <w:rsid w:val="007D65DA"/>
    <w:rsid w:val="007E0F85"/>
    <w:rsid w:val="007F1219"/>
    <w:rsid w:val="007F4237"/>
    <w:rsid w:val="007F5509"/>
    <w:rsid w:val="007F6349"/>
    <w:rsid w:val="008018FD"/>
    <w:rsid w:val="0080342D"/>
    <w:rsid w:val="00804F31"/>
    <w:rsid w:val="0080520E"/>
    <w:rsid w:val="008056A6"/>
    <w:rsid w:val="00810260"/>
    <w:rsid w:val="008129CD"/>
    <w:rsid w:val="00816006"/>
    <w:rsid w:val="008207CC"/>
    <w:rsid w:val="00823375"/>
    <w:rsid w:val="00826671"/>
    <w:rsid w:val="00833F0B"/>
    <w:rsid w:val="00837AE5"/>
    <w:rsid w:val="00837F58"/>
    <w:rsid w:val="008402E9"/>
    <w:rsid w:val="00844BB2"/>
    <w:rsid w:val="008459D8"/>
    <w:rsid w:val="00846419"/>
    <w:rsid w:val="008505EC"/>
    <w:rsid w:val="00852C94"/>
    <w:rsid w:val="00857992"/>
    <w:rsid w:val="00861913"/>
    <w:rsid w:val="00862033"/>
    <w:rsid w:val="00862858"/>
    <w:rsid w:val="008648C3"/>
    <w:rsid w:val="00870130"/>
    <w:rsid w:val="00873473"/>
    <w:rsid w:val="00876021"/>
    <w:rsid w:val="00877343"/>
    <w:rsid w:val="00881F8D"/>
    <w:rsid w:val="0088336F"/>
    <w:rsid w:val="008836C1"/>
    <w:rsid w:val="00897A56"/>
    <w:rsid w:val="008A2C52"/>
    <w:rsid w:val="008B20D7"/>
    <w:rsid w:val="008B6E1B"/>
    <w:rsid w:val="008C6858"/>
    <w:rsid w:val="008C7596"/>
    <w:rsid w:val="008C774A"/>
    <w:rsid w:val="008D0B38"/>
    <w:rsid w:val="008D104D"/>
    <w:rsid w:val="008E0B86"/>
    <w:rsid w:val="008F1FCC"/>
    <w:rsid w:val="008F5AB3"/>
    <w:rsid w:val="008F5D45"/>
    <w:rsid w:val="0090391F"/>
    <w:rsid w:val="00913926"/>
    <w:rsid w:val="009215AF"/>
    <w:rsid w:val="0092438D"/>
    <w:rsid w:val="009303D5"/>
    <w:rsid w:val="00930E20"/>
    <w:rsid w:val="00930FB7"/>
    <w:rsid w:val="009372B5"/>
    <w:rsid w:val="0093779B"/>
    <w:rsid w:val="009406CF"/>
    <w:rsid w:val="0094174A"/>
    <w:rsid w:val="00944EDC"/>
    <w:rsid w:val="00946017"/>
    <w:rsid w:val="00946BEA"/>
    <w:rsid w:val="00947131"/>
    <w:rsid w:val="0095113A"/>
    <w:rsid w:val="009511FA"/>
    <w:rsid w:val="00951F5F"/>
    <w:rsid w:val="00957B44"/>
    <w:rsid w:val="00957F2A"/>
    <w:rsid w:val="00960336"/>
    <w:rsid w:val="00960550"/>
    <w:rsid w:val="00961B19"/>
    <w:rsid w:val="00965A3D"/>
    <w:rsid w:val="00970B6A"/>
    <w:rsid w:val="00971FB8"/>
    <w:rsid w:val="00976163"/>
    <w:rsid w:val="009764F7"/>
    <w:rsid w:val="009778B9"/>
    <w:rsid w:val="00983696"/>
    <w:rsid w:val="00984EEA"/>
    <w:rsid w:val="009852D1"/>
    <w:rsid w:val="0098552D"/>
    <w:rsid w:val="00985BF0"/>
    <w:rsid w:val="00987B7D"/>
    <w:rsid w:val="009902FC"/>
    <w:rsid w:val="0099561C"/>
    <w:rsid w:val="009956DD"/>
    <w:rsid w:val="009959D7"/>
    <w:rsid w:val="00995DFC"/>
    <w:rsid w:val="009A73E3"/>
    <w:rsid w:val="009B05F6"/>
    <w:rsid w:val="009B4F02"/>
    <w:rsid w:val="009B7B0A"/>
    <w:rsid w:val="009C1C6F"/>
    <w:rsid w:val="009C2C6F"/>
    <w:rsid w:val="009C69A5"/>
    <w:rsid w:val="009D0FB5"/>
    <w:rsid w:val="009D125F"/>
    <w:rsid w:val="009D238A"/>
    <w:rsid w:val="009D4086"/>
    <w:rsid w:val="009D4403"/>
    <w:rsid w:val="009D5594"/>
    <w:rsid w:val="009E18B3"/>
    <w:rsid w:val="009E4369"/>
    <w:rsid w:val="009E6EF6"/>
    <w:rsid w:val="009F0FB5"/>
    <w:rsid w:val="00A004E5"/>
    <w:rsid w:val="00A0327F"/>
    <w:rsid w:val="00A10EDA"/>
    <w:rsid w:val="00A15078"/>
    <w:rsid w:val="00A16013"/>
    <w:rsid w:val="00A2017A"/>
    <w:rsid w:val="00A27CEC"/>
    <w:rsid w:val="00A31E90"/>
    <w:rsid w:val="00A33726"/>
    <w:rsid w:val="00A33773"/>
    <w:rsid w:val="00A41807"/>
    <w:rsid w:val="00A44821"/>
    <w:rsid w:val="00A51C59"/>
    <w:rsid w:val="00A62CF8"/>
    <w:rsid w:val="00A6559F"/>
    <w:rsid w:val="00A71526"/>
    <w:rsid w:val="00A72E6A"/>
    <w:rsid w:val="00A84C54"/>
    <w:rsid w:val="00A868A2"/>
    <w:rsid w:val="00A92819"/>
    <w:rsid w:val="00A92A8B"/>
    <w:rsid w:val="00A92B55"/>
    <w:rsid w:val="00A9643E"/>
    <w:rsid w:val="00AA0F51"/>
    <w:rsid w:val="00AA27F5"/>
    <w:rsid w:val="00AA602A"/>
    <w:rsid w:val="00AA6962"/>
    <w:rsid w:val="00AB320A"/>
    <w:rsid w:val="00AB4CEF"/>
    <w:rsid w:val="00AB512A"/>
    <w:rsid w:val="00AB6CBE"/>
    <w:rsid w:val="00AC7632"/>
    <w:rsid w:val="00AD11FC"/>
    <w:rsid w:val="00AD20D2"/>
    <w:rsid w:val="00AD2DE8"/>
    <w:rsid w:val="00AD309E"/>
    <w:rsid w:val="00AD72AA"/>
    <w:rsid w:val="00AD77B0"/>
    <w:rsid w:val="00AE3B08"/>
    <w:rsid w:val="00AE6705"/>
    <w:rsid w:val="00B01075"/>
    <w:rsid w:val="00B014E7"/>
    <w:rsid w:val="00B02C08"/>
    <w:rsid w:val="00B03B4F"/>
    <w:rsid w:val="00B04B7F"/>
    <w:rsid w:val="00B13431"/>
    <w:rsid w:val="00B22EC6"/>
    <w:rsid w:val="00B244F4"/>
    <w:rsid w:val="00B25B58"/>
    <w:rsid w:val="00B312D8"/>
    <w:rsid w:val="00B3197F"/>
    <w:rsid w:val="00B33DC9"/>
    <w:rsid w:val="00B47180"/>
    <w:rsid w:val="00B478BD"/>
    <w:rsid w:val="00B52616"/>
    <w:rsid w:val="00B565EE"/>
    <w:rsid w:val="00B6176B"/>
    <w:rsid w:val="00B6728C"/>
    <w:rsid w:val="00B703B9"/>
    <w:rsid w:val="00B716D3"/>
    <w:rsid w:val="00B73E60"/>
    <w:rsid w:val="00B7671E"/>
    <w:rsid w:val="00B87D06"/>
    <w:rsid w:val="00B91288"/>
    <w:rsid w:val="00BA2A4F"/>
    <w:rsid w:val="00BA7E21"/>
    <w:rsid w:val="00BB048B"/>
    <w:rsid w:val="00BC1704"/>
    <w:rsid w:val="00BC7D03"/>
    <w:rsid w:val="00BE1F2B"/>
    <w:rsid w:val="00BE6135"/>
    <w:rsid w:val="00BF4827"/>
    <w:rsid w:val="00BF67CB"/>
    <w:rsid w:val="00BF6DC5"/>
    <w:rsid w:val="00C026C2"/>
    <w:rsid w:val="00C05049"/>
    <w:rsid w:val="00C07FB5"/>
    <w:rsid w:val="00C125DE"/>
    <w:rsid w:val="00C1269D"/>
    <w:rsid w:val="00C13D2F"/>
    <w:rsid w:val="00C16A81"/>
    <w:rsid w:val="00C31D6B"/>
    <w:rsid w:val="00C32C89"/>
    <w:rsid w:val="00C3713B"/>
    <w:rsid w:val="00C40430"/>
    <w:rsid w:val="00C43AB1"/>
    <w:rsid w:val="00C477CB"/>
    <w:rsid w:val="00C47F31"/>
    <w:rsid w:val="00C50A75"/>
    <w:rsid w:val="00C5208D"/>
    <w:rsid w:val="00C55100"/>
    <w:rsid w:val="00C60C04"/>
    <w:rsid w:val="00C61BE8"/>
    <w:rsid w:val="00C63B1C"/>
    <w:rsid w:val="00C656EB"/>
    <w:rsid w:val="00C727BC"/>
    <w:rsid w:val="00C75BAF"/>
    <w:rsid w:val="00C842A2"/>
    <w:rsid w:val="00C8630C"/>
    <w:rsid w:val="00CA2E1F"/>
    <w:rsid w:val="00CA32C4"/>
    <w:rsid w:val="00CA3F49"/>
    <w:rsid w:val="00CA5CDD"/>
    <w:rsid w:val="00CB0533"/>
    <w:rsid w:val="00CB0BC6"/>
    <w:rsid w:val="00CB2205"/>
    <w:rsid w:val="00CB34B0"/>
    <w:rsid w:val="00CB4FCE"/>
    <w:rsid w:val="00CB6699"/>
    <w:rsid w:val="00CB71AE"/>
    <w:rsid w:val="00CC2009"/>
    <w:rsid w:val="00CC4C27"/>
    <w:rsid w:val="00CC53CF"/>
    <w:rsid w:val="00CC7105"/>
    <w:rsid w:val="00CD0268"/>
    <w:rsid w:val="00CD1D5A"/>
    <w:rsid w:val="00CD29D9"/>
    <w:rsid w:val="00CD3A5E"/>
    <w:rsid w:val="00CD70AB"/>
    <w:rsid w:val="00CE38B7"/>
    <w:rsid w:val="00CE7258"/>
    <w:rsid w:val="00CF0ED0"/>
    <w:rsid w:val="00CF41BD"/>
    <w:rsid w:val="00CF4B6A"/>
    <w:rsid w:val="00D05A5D"/>
    <w:rsid w:val="00D070D0"/>
    <w:rsid w:val="00D0761D"/>
    <w:rsid w:val="00D2009A"/>
    <w:rsid w:val="00D20335"/>
    <w:rsid w:val="00D230BC"/>
    <w:rsid w:val="00D24A61"/>
    <w:rsid w:val="00D42C40"/>
    <w:rsid w:val="00D4433D"/>
    <w:rsid w:val="00D44506"/>
    <w:rsid w:val="00D45F2B"/>
    <w:rsid w:val="00D46689"/>
    <w:rsid w:val="00D54AAB"/>
    <w:rsid w:val="00D725AB"/>
    <w:rsid w:val="00D7755E"/>
    <w:rsid w:val="00D875B5"/>
    <w:rsid w:val="00D87B03"/>
    <w:rsid w:val="00D90F1B"/>
    <w:rsid w:val="00D94424"/>
    <w:rsid w:val="00D94ABA"/>
    <w:rsid w:val="00DA00D6"/>
    <w:rsid w:val="00DA1BD8"/>
    <w:rsid w:val="00DA2B81"/>
    <w:rsid w:val="00DA2C17"/>
    <w:rsid w:val="00DA59EB"/>
    <w:rsid w:val="00DB4A81"/>
    <w:rsid w:val="00DB7603"/>
    <w:rsid w:val="00DC3E8D"/>
    <w:rsid w:val="00DC4950"/>
    <w:rsid w:val="00DC7008"/>
    <w:rsid w:val="00DD0759"/>
    <w:rsid w:val="00DE0029"/>
    <w:rsid w:val="00DF0AAD"/>
    <w:rsid w:val="00DF5ABD"/>
    <w:rsid w:val="00DF687A"/>
    <w:rsid w:val="00DF698D"/>
    <w:rsid w:val="00DF7738"/>
    <w:rsid w:val="00E00EAD"/>
    <w:rsid w:val="00E0161F"/>
    <w:rsid w:val="00E06B81"/>
    <w:rsid w:val="00E06C2E"/>
    <w:rsid w:val="00E104AE"/>
    <w:rsid w:val="00E1291E"/>
    <w:rsid w:val="00E15BAF"/>
    <w:rsid w:val="00E21572"/>
    <w:rsid w:val="00E21DF7"/>
    <w:rsid w:val="00E25B30"/>
    <w:rsid w:val="00E25DA0"/>
    <w:rsid w:val="00E2640F"/>
    <w:rsid w:val="00E30DAF"/>
    <w:rsid w:val="00E3200C"/>
    <w:rsid w:val="00E37932"/>
    <w:rsid w:val="00E40BEE"/>
    <w:rsid w:val="00E40EF2"/>
    <w:rsid w:val="00E4611F"/>
    <w:rsid w:val="00E47101"/>
    <w:rsid w:val="00E52D12"/>
    <w:rsid w:val="00E52EFF"/>
    <w:rsid w:val="00E54D38"/>
    <w:rsid w:val="00E64D17"/>
    <w:rsid w:val="00E64FBF"/>
    <w:rsid w:val="00E67848"/>
    <w:rsid w:val="00E67FCB"/>
    <w:rsid w:val="00E73A3D"/>
    <w:rsid w:val="00E75B68"/>
    <w:rsid w:val="00E768EC"/>
    <w:rsid w:val="00E85267"/>
    <w:rsid w:val="00E9143D"/>
    <w:rsid w:val="00E93326"/>
    <w:rsid w:val="00E93741"/>
    <w:rsid w:val="00E95292"/>
    <w:rsid w:val="00E954D5"/>
    <w:rsid w:val="00EA32AC"/>
    <w:rsid w:val="00EC0ACD"/>
    <w:rsid w:val="00EC2CFD"/>
    <w:rsid w:val="00EC7481"/>
    <w:rsid w:val="00ED0736"/>
    <w:rsid w:val="00ED0DCD"/>
    <w:rsid w:val="00ED4515"/>
    <w:rsid w:val="00EE4052"/>
    <w:rsid w:val="00EF5D20"/>
    <w:rsid w:val="00F01B7B"/>
    <w:rsid w:val="00F024F6"/>
    <w:rsid w:val="00F04645"/>
    <w:rsid w:val="00F0702E"/>
    <w:rsid w:val="00F12725"/>
    <w:rsid w:val="00F15D12"/>
    <w:rsid w:val="00F20FDC"/>
    <w:rsid w:val="00F359FB"/>
    <w:rsid w:val="00F41526"/>
    <w:rsid w:val="00F462B2"/>
    <w:rsid w:val="00F5585D"/>
    <w:rsid w:val="00F562D6"/>
    <w:rsid w:val="00F5740F"/>
    <w:rsid w:val="00F6494F"/>
    <w:rsid w:val="00F67B01"/>
    <w:rsid w:val="00F772C4"/>
    <w:rsid w:val="00F87E92"/>
    <w:rsid w:val="00F963BD"/>
    <w:rsid w:val="00F97006"/>
    <w:rsid w:val="00FA2A70"/>
    <w:rsid w:val="00FA4771"/>
    <w:rsid w:val="00FA4E78"/>
    <w:rsid w:val="00FA5B87"/>
    <w:rsid w:val="00FB297A"/>
    <w:rsid w:val="00FB37F0"/>
    <w:rsid w:val="00FB5D1B"/>
    <w:rsid w:val="00FD020A"/>
    <w:rsid w:val="00FD2719"/>
    <w:rsid w:val="00FE0775"/>
    <w:rsid w:val="00FE3D1D"/>
    <w:rsid w:val="00FE4D2D"/>
    <w:rsid w:val="00FE4E9A"/>
    <w:rsid w:val="00FE5277"/>
    <w:rsid w:val="00FE5FDA"/>
    <w:rsid w:val="00FF29B5"/>
    <w:rsid w:val="00FF51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049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C05049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C05049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5049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5049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05049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05049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05049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05049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05049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692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36925"/>
    <w:rPr>
      <w:rFonts w:ascii="Times New Roman" w:hAnsi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3692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36925"/>
    <w:rPr>
      <w:rFonts w:ascii="Times New Roman" w:hAnsi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5369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basedOn w:val="a"/>
    <w:link w:val="a9"/>
    <w:uiPriority w:val="1"/>
    <w:qFormat/>
    <w:rsid w:val="00C05049"/>
    <w:pPr>
      <w:spacing w:before="0"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C05049"/>
    <w:rPr>
      <w:caps/>
      <w:spacing w:val="15"/>
      <w:shd w:val="clear" w:color="auto" w:fill="DBE5F1" w:themeFill="accent1" w:themeFillTint="33"/>
    </w:rPr>
  </w:style>
  <w:style w:type="character" w:styleId="aa">
    <w:name w:val="Subtle Emphasis"/>
    <w:uiPriority w:val="19"/>
    <w:qFormat/>
    <w:rsid w:val="00C05049"/>
    <w:rPr>
      <w:i/>
      <w:iCs/>
      <w:color w:val="243F60" w:themeColor="accent1" w:themeShade="7F"/>
    </w:rPr>
  </w:style>
  <w:style w:type="character" w:customStyle="1" w:styleId="10">
    <w:name w:val="Заголовок 1 Знак"/>
    <w:basedOn w:val="a0"/>
    <w:link w:val="1"/>
    <w:uiPriority w:val="9"/>
    <w:rsid w:val="00C05049"/>
    <w:rPr>
      <w:b/>
      <w:bCs/>
      <w:caps/>
      <w:color w:val="FFFFFF" w:themeColor="background1"/>
      <w:spacing w:val="15"/>
      <w:shd w:val="clear" w:color="auto" w:fill="4F81BD" w:themeFill="accent1"/>
    </w:rPr>
  </w:style>
  <w:style w:type="paragraph" w:styleId="21">
    <w:name w:val="Quote"/>
    <w:basedOn w:val="a"/>
    <w:next w:val="a"/>
    <w:link w:val="22"/>
    <w:uiPriority w:val="29"/>
    <w:qFormat/>
    <w:rsid w:val="00C05049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C05049"/>
    <w:rPr>
      <w:i/>
      <w:iCs/>
      <w:sz w:val="20"/>
      <w:szCs w:val="20"/>
    </w:rPr>
  </w:style>
  <w:style w:type="paragraph" w:styleId="ab">
    <w:name w:val="Title"/>
    <w:basedOn w:val="a"/>
    <w:next w:val="a"/>
    <w:link w:val="ac"/>
    <w:uiPriority w:val="10"/>
    <w:qFormat/>
    <w:rsid w:val="00C05049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C05049"/>
    <w:rPr>
      <w:caps/>
      <w:color w:val="4F81BD" w:themeColor="accent1"/>
      <w:spacing w:val="10"/>
      <w:kern w:val="28"/>
      <w:sz w:val="52"/>
      <w:szCs w:val="52"/>
    </w:rPr>
  </w:style>
  <w:style w:type="character" w:customStyle="1" w:styleId="30">
    <w:name w:val="Заголовок 3 Знак"/>
    <w:basedOn w:val="a0"/>
    <w:link w:val="3"/>
    <w:uiPriority w:val="9"/>
    <w:semiHidden/>
    <w:rsid w:val="00C05049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C05049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C05049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C05049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C05049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C05049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C05049"/>
    <w:rPr>
      <w:i/>
      <w:caps/>
      <w:spacing w:val="10"/>
      <w:sz w:val="18"/>
      <w:szCs w:val="18"/>
    </w:rPr>
  </w:style>
  <w:style w:type="paragraph" w:styleId="ad">
    <w:name w:val="caption"/>
    <w:basedOn w:val="a"/>
    <w:next w:val="a"/>
    <w:uiPriority w:val="35"/>
    <w:semiHidden/>
    <w:unhideWhenUsed/>
    <w:qFormat/>
    <w:rsid w:val="00C05049"/>
    <w:rPr>
      <w:b/>
      <w:bCs/>
      <w:color w:val="365F91" w:themeColor="accent1" w:themeShade="BF"/>
      <w:sz w:val="16"/>
      <w:szCs w:val="16"/>
    </w:rPr>
  </w:style>
  <w:style w:type="paragraph" w:styleId="ae">
    <w:name w:val="Subtitle"/>
    <w:basedOn w:val="a"/>
    <w:next w:val="a"/>
    <w:link w:val="af"/>
    <w:uiPriority w:val="11"/>
    <w:qFormat/>
    <w:rsid w:val="00C05049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C05049"/>
    <w:rPr>
      <w:caps/>
      <w:color w:val="595959" w:themeColor="text1" w:themeTint="A6"/>
      <w:spacing w:val="10"/>
      <w:sz w:val="24"/>
      <w:szCs w:val="24"/>
    </w:rPr>
  </w:style>
  <w:style w:type="character" w:styleId="af0">
    <w:name w:val="Strong"/>
    <w:uiPriority w:val="22"/>
    <w:qFormat/>
    <w:rsid w:val="00C05049"/>
    <w:rPr>
      <w:b/>
      <w:bCs/>
    </w:rPr>
  </w:style>
  <w:style w:type="character" w:styleId="af1">
    <w:name w:val="Emphasis"/>
    <w:uiPriority w:val="20"/>
    <w:qFormat/>
    <w:rsid w:val="00C05049"/>
    <w:rPr>
      <w:caps/>
      <w:color w:val="243F60" w:themeColor="accent1" w:themeShade="7F"/>
      <w:spacing w:val="5"/>
    </w:rPr>
  </w:style>
  <w:style w:type="character" w:customStyle="1" w:styleId="a9">
    <w:name w:val="Без интервала Знак"/>
    <w:basedOn w:val="a0"/>
    <w:link w:val="a8"/>
    <w:uiPriority w:val="1"/>
    <w:rsid w:val="00C05049"/>
    <w:rPr>
      <w:sz w:val="20"/>
      <w:szCs w:val="20"/>
    </w:rPr>
  </w:style>
  <w:style w:type="paragraph" w:styleId="af2">
    <w:name w:val="List Paragraph"/>
    <w:basedOn w:val="a"/>
    <w:uiPriority w:val="34"/>
    <w:qFormat/>
    <w:rsid w:val="00C05049"/>
    <w:pPr>
      <w:ind w:left="720"/>
      <w:contextualSpacing/>
    </w:pPr>
  </w:style>
  <w:style w:type="paragraph" w:styleId="af3">
    <w:name w:val="Intense Quote"/>
    <w:basedOn w:val="a"/>
    <w:next w:val="a"/>
    <w:link w:val="af4"/>
    <w:uiPriority w:val="30"/>
    <w:qFormat/>
    <w:rsid w:val="00C05049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C05049"/>
    <w:rPr>
      <w:i/>
      <w:iCs/>
      <w:color w:val="4F81BD" w:themeColor="accent1"/>
      <w:sz w:val="20"/>
      <w:szCs w:val="20"/>
    </w:rPr>
  </w:style>
  <w:style w:type="character" w:styleId="af5">
    <w:name w:val="Intense Emphasis"/>
    <w:uiPriority w:val="21"/>
    <w:qFormat/>
    <w:rsid w:val="00C05049"/>
    <w:rPr>
      <w:b/>
      <w:bCs/>
      <w:caps/>
      <w:color w:val="243F60" w:themeColor="accent1" w:themeShade="7F"/>
      <w:spacing w:val="10"/>
    </w:rPr>
  </w:style>
  <w:style w:type="character" w:styleId="af6">
    <w:name w:val="Subtle Reference"/>
    <w:uiPriority w:val="31"/>
    <w:qFormat/>
    <w:rsid w:val="00C05049"/>
    <w:rPr>
      <w:b/>
      <w:bCs/>
      <w:color w:val="4F81BD" w:themeColor="accent1"/>
    </w:rPr>
  </w:style>
  <w:style w:type="character" w:styleId="af7">
    <w:name w:val="Intense Reference"/>
    <w:uiPriority w:val="32"/>
    <w:qFormat/>
    <w:rsid w:val="00C05049"/>
    <w:rPr>
      <w:b/>
      <w:bCs/>
      <w:i/>
      <w:iCs/>
      <w:caps/>
      <w:color w:val="4F81BD" w:themeColor="accent1"/>
    </w:rPr>
  </w:style>
  <w:style w:type="character" w:styleId="af8">
    <w:name w:val="Book Title"/>
    <w:uiPriority w:val="33"/>
    <w:qFormat/>
    <w:rsid w:val="00C05049"/>
    <w:rPr>
      <w:b/>
      <w:bCs/>
      <w:i/>
      <w:iCs/>
      <w:spacing w:val="9"/>
    </w:rPr>
  </w:style>
  <w:style w:type="paragraph" w:styleId="af9">
    <w:name w:val="TOC Heading"/>
    <w:basedOn w:val="1"/>
    <w:next w:val="a"/>
    <w:uiPriority w:val="39"/>
    <w:semiHidden/>
    <w:unhideWhenUsed/>
    <w:qFormat/>
    <w:rsid w:val="00C05049"/>
    <w:pPr>
      <w:outlineLvl w:val="9"/>
    </w:pPr>
    <w:rPr>
      <w:lang w:bidi="en-US"/>
    </w:rPr>
  </w:style>
  <w:style w:type="paragraph" w:customStyle="1" w:styleId="210">
    <w:name w:val="Основной текст 21"/>
    <w:basedOn w:val="a"/>
    <w:semiHidden/>
    <w:rsid w:val="006A723E"/>
    <w:pPr>
      <w:tabs>
        <w:tab w:val="left" w:pos="8222"/>
      </w:tabs>
      <w:spacing w:before="0" w:after="0" w:line="240" w:lineRule="auto"/>
      <w:ind w:right="-1759"/>
    </w:pPr>
    <w:rPr>
      <w:rFonts w:ascii="Times New Roman" w:eastAsia="Times New Roman" w:hAnsi="Times New Roman" w:cs="Times New Roman"/>
      <w:sz w:val="28"/>
      <w:lang w:eastAsia="ru-RU"/>
    </w:rPr>
  </w:style>
  <w:style w:type="table" w:customStyle="1" w:styleId="11">
    <w:name w:val="Сетка таблицы1"/>
    <w:basedOn w:val="a1"/>
    <w:next w:val="a7"/>
    <w:uiPriority w:val="59"/>
    <w:rsid w:val="00CF4B6A"/>
    <w:pPr>
      <w:spacing w:before="0"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3">
    <w:name w:val="c3"/>
    <w:basedOn w:val="a"/>
    <w:rsid w:val="00CD3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CD3A5E"/>
  </w:style>
  <w:style w:type="table" w:styleId="afa">
    <w:name w:val="Light Grid"/>
    <w:basedOn w:val="a1"/>
    <w:uiPriority w:val="62"/>
    <w:rsid w:val="00F359FB"/>
    <w:pPr>
      <w:spacing w:before="0" w:after="0" w:line="240" w:lineRule="auto"/>
    </w:pPr>
    <w:rPr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customStyle="1" w:styleId="apple-converted-space">
    <w:name w:val="apple-converted-space"/>
    <w:basedOn w:val="a0"/>
    <w:rsid w:val="00DF68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049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C05049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C05049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5049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5049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05049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05049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05049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05049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05049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692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36925"/>
    <w:rPr>
      <w:rFonts w:ascii="Times New Roman" w:hAnsi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3692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36925"/>
    <w:rPr>
      <w:rFonts w:ascii="Times New Roman" w:hAnsi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5369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basedOn w:val="a"/>
    <w:link w:val="a9"/>
    <w:uiPriority w:val="1"/>
    <w:qFormat/>
    <w:rsid w:val="00C05049"/>
    <w:pPr>
      <w:spacing w:before="0"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C05049"/>
    <w:rPr>
      <w:caps/>
      <w:spacing w:val="15"/>
      <w:shd w:val="clear" w:color="auto" w:fill="DBE5F1" w:themeFill="accent1" w:themeFillTint="33"/>
    </w:rPr>
  </w:style>
  <w:style w:type="character" w:styleId="aa">
    <w:name w:val="Subtle Emphasis"/>
    <w:uiPriority w:val="19"/>
    <w:qFormat/>
    <w:rsid w:val="00C05049"/>
    <w:rPr>
      <w:i/>
      <w:iCs/>
      <w:color w:val="243F60" w:themeColor="accent1" w:themeShade="7F"/>
    </w:rPr>
  </w:style>
  <w:style w:type="character" w:customStyle="1" w:styleId="10">
    <w:name w:val="Заголовок 1 Знак"/>
    <w:basedOn w:val="a0"/>
    <w:link w:val="1"/>
    <w:uiPriority w:val="9"/>
    <w:rsid w:val="00C05049"/>
    <w:rPr>
      <w:b/>
      <w:bCs/>
      <w:caps/>
      <w:color w:val="FFFFFF" w:themeColor="background1"/>
      <w:spacing w:val="15"/>
      <w:shd w:val="clear" w:color="auto" w:fill="4F81BD" w:themeFill="accent1"/>
    </w:rPr>
  </w:style>
  <w:style w:type="paragraph" w:styleId="21">
    <w:name w:val="Quote"/>
    <w:basedOn w:val="a"/>
    <w:next w:val="a"/>
    <w:link w:val="22"/>
    <w:uiPriority w:val="29"/>
    <w:qFormat/>
    <w:rsid w:val="00C05049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C05049"/>
    <w:rPr>
      <w:i/>
      <w:iCs/>
      <w:sz w:val="20"/>
      <w:szCs w:val="20"/>
    </w:rPr>
  </w:style>
  <w:style w:type="paragraph" w:styleId="ab">
    <w:name w:val="Title"/>
    <w:basedOn w:val="a"/>
    <w:next w:val="a"/>
    <w:link w:val="ac"/>
    <w:uiPriority w:val="10"/>
    <w:qFormat/>
    <w:rsid w:val="00C05049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C05049"/>
    <w:rPr>
      <w:caps/>
      <w:color w:val="4F81BD" w:themeColor="accent1"/>
      <w:spacing w:val="10"/>
      <w:kern w:val="28"/>
      <w:sz w:val="52"/>
      <w:szCs w:val="52"/>
    </w:rPr>
  </w:style>
  <w:style w:type="character" w:customStyle="1" w:styleId="30">
    <w:name w:val="Заголовок 3 Знак"/>
    <w:basedOn w:val="a0"/>
    <w:link w:val="3"/>
    <w:uiPriority w:val="9"/>
    <w:semiHidden/>
    <w:rsid w:val="00C05049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C05049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C05049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C05049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C05049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C05049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C05049"/>
    <w:rPr>
      <w:i/>
      <w:caps/>
      <w:spacing w:val="10"/>
      <w:sz w:val="18"/>
      <w:szCs w:val="18"/>
    </w:rPr>
  </w:style>
  <w:style w:type="paragraph" w:styleId="ad">
    <w:name w:val="caption"/>
    <w:basedOn w:val="a"/>
    <w:next w:val="a"/>
    <w:uiPriority w:val="35"/>
    <w:semiHidden/>
    <w:unhideWhenUsed/>
    <w:qFormat/>
    <w:rsid w:val="00C05049"/>
    <w:rPr>
      <w:b/>
      <w:bCs/>
      <w:color w:val="365F91" w:themeColor="accent1" w:themeShade="BF"/>
      <w:sz w:val="16"/>
      <w:szCs w:val="16"/>
    </w:rPr>
  </w:style>
  <w:style w:type="paragraph" w:styleId="ae">
    <w:name w:val="Subtitle"/>
    <w:basedOn w:val="a"/>
    <w:next w:val="a"/>
    <w:link w:val="af"/>
    <w:uiPriority w:val="11"/>
    <w:qFormat/>
    <w:rsid w:val="00C05049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C05049"/>
    <w:rPr>
      <w:caps/>
      <w:color w:val="595959" w:themeColor="text1" w:themeTint="A6"/>
      <w:spacing w:val="10"/>
      <w:sz w:val="24"/>
      <w:szCs w:val="24"/>
    </w:rPr>
  </w:style>
  <w:style w:type="character" w:styleId="af0">
    <w:name w:val="Strong"/>
    <w:uiPriority w:val="22"/>
    <w:qFormat/>
    <w:rsid w:val="00C05049"/>
    <w:rPr>
      <w:b/>
      <w:bCs/>
    </w:rPr>
  </w:style>
  <w:style w:type="character" w:styleId="af1">
    <w:name w:val="Emphasis"/>
    <w:uiPriority w:val="20"/>
    <w:qFormat/>
    <w:rsid w:val="00C05049"/>
    <w:rPr>
      <w:caps/>
      <w:color w:val="243F60" w:themeColor="accent1" w:themeShade="7F"/>
      <w:spacing w:val="5"/>
    </w:rPr>
  </w:style>
  <w:style w:type="character" w:customStyle="1" w:styleId="a9">
    <w:name w:val="Без интервала Знак"/>
    <w:basedOn w:val="a0"/>
    <w:link w:val="a8"/>
    <w:uiPriority w:val="1"/>
    <w:rsid w:val="00C05049"/>
    <w:rPr>
      <w:sz w:val="20"/>
      <w:szCs w:val="20"/>
    </w:rPr>
  </w:style>
  <w:style w:type="paragraph" w:styleId="af2">
    <w:name w:val="List Paragraph"/>
    <w:basedOn w:val="a"/>
    <w:uiPriority w:val="34"/>
    <w:qFormat/>
    <w:rsid w:val="00C05049"/>
    <w:pPr>
      <w:ind w:left="720"/>
      <w:contextualSpacing/>
    </w:pPr>
  </w:style>
  <w:style w:type="paragraph" w:styleId="af3">
    <w:name w:val="Intense Quote"/>
    <w:basedOn w:val="a"/>
    <w:next w:val="a"/>
    <w:link w:val="af4"/>
    <w:uiPriority w:val="30"/>
    <w:qFormat/>
    <w:rsid w:val="00C05049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C05049"/>
    <w:rPr>
      <w:i/>
      <w:iCs/>
      <w:color w:val="4F81BD" w:themeColor="accent1"/>
      <w:sz w:val="20"/>
      <w:szCs w:val="20"/>
    </w:rPr>
  </w:style>
  <w:style w:type="character" w:styleId="af5">
    <w:name w:val="Intense Emphasis"/>
    <w:uiPriority w:val="21"/>
    <w:qFormat/>
    <w:rsid w:val="00C05049"/>
    <w:rPr>
      <w:b/>
      <w:bCs/>
      <w:caps/>
      <w:color w:val="243F60" w:themeColor="accent1" w:themeShade="7F"/>
      <w:spacing w:val="10"/>
    </w:rPr>
  </w:style>
  <w:style w:type="character" w:styleId="af6">
    <w:name w:val="Subtle Reference"/>
    <w:uiPriority w:val="31"/>
    <w:qFormat/>
    <w:rsid w:val="00C05049"/>
    <w:rPr>
      <w:b/>
      <w:bCs/>
      <w:color w:val="4F81BD" w:themeColor="accent1"/>
    </w:rPr>
  </w:style>
  <w:style w:type="character" w:styleId="af7">
    <w:name w:val="Intense Reference"/>
    <w:uiPriority w:val="32"/>
    <w:qFormat/>
    <w:rsid w:val="00C05049"/>
    <w:rPr>
      <w:b/>
      <w:bCs/>
      <w:i/>
      <w:iCs/>
      <w:caps/>
      <w:color w:val="4F81BD" w:themeColor="accent1"/>
    </w:rPr>
  </w:style>
  <w:style w:type="character" w:styleId="af8">
    <w:name w:val="Book Title"/>
    <w:uiPriority w:val="33"/>
    <w:qFormat/>
    <w:rsid w:val="00C05049"/>
    <w:rPr>
      <w:b/>
      <w:bCs/>
      <w:i/>
      <w:iCs/>
      <w:spacing w:val="9"/>
    </w:rPr>
  </w:style>
  <w:style w:type="paragraph" w:styleId="af9">
    <w:name w:val="TOC Heading"/>
    <w:basedOn w:val="1"/>
    <w:next w:val="a"/>
    <w:uiPriority w:val="39"/>
    <w:semiHidden/>
    <w:unhideWhenUsed/>
    <w:qFormat/>
    <w:rsid w:val="00C05049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FC00EA-2097-4B4F-8268-55A417553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1330</TotalTime>
  <Pages>8</Pages>
  <Words>1407</Words>
  <Characters>8022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Нега Кенджаева!</dc:creator>
  <cp:lastModifiedBy>Зайнап Хайруллина</cp:lastModifiedBy>
  <cp:revision>388</cp:revision>
  <dcterms:created xsi:type="dcterms:W3CDTF">2011-08-01T17:06:00Z</dcterms:created>
  <dcterms:modified xsi:type="dcterms:W3CDTF">2017-01-10T10:43:00Z</dcterms:modified>
</cp:coreProperties>
</file>